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A1" w:rsidRPr="004836A1" w:rsidRDefault="00D46E11" w:rsidP="004836A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  <w:r w:rsidR="004836A1" w:rsidRPr="004836A1">
        <w:rPr>
          <w:sz w:val="24"/>
          <w:szCs w:val="24"/>
        </w:rPr>
        <w:t xml:space="preserve"> универсального профиля (количество часов в неделю) старшей школы (10 класс) МБОУ СОШ №5(2023-2024) (5 -дневная учебная неделя)</w:t>
      </w:r>
    </w:p>
    <w:p w:rsidR="004836A1" w:rsidRPr="00B964BF" w:rsidRDefault="004836A1" w:rsidP="004836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063"/>
        <w:gridCol w:w="1089"/>
        <w:gridCol w:w="872"/>
        <w:gridCol w:w="850"/>
      </w:tblGrid>
      <w:tr w:rsidR="004836A1" w:rsidRPr="004836A1" w:rsidTr="00347E93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16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5-ти дневная неделя </w:t>
            </w:r>
          </w:p>
        </w:tc>
      </w:tr>
      <w:tr w:rsidR="004836A1" w:rsidRPr="004836A1" w:rsidTr="00347E93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4836A1" w:rsidRPr="004836A1" w:rsidTr="00347E93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4836A1" w:rsidRPr="004836A1" w:rsidTr="007329D7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836A1" w:rsidRPr="004836A1" w:rsidTr="007329D7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36A1" w:rsidRPr="004836A1" w:rsidTr="007329D7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836A1" w:rsidRPr="004836A1" w:rsidTr="007329D7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836A1" w:rsidRPr="004836A1" w:rsidTr="007329D7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836A1" w:rsidRPr="004836A1" w:rsidTr="007329D7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36A1" w:rsidRPr="004836A1" w:rsidTr="007329D7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36A1" w:rsidRPr="004836A1" w:rsidTr="007329D7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36A1" w:rsidRPr="004836A1" w:rsidTr="007329D7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Естественно-научные предметы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36A1" w:rsidRPr="004836A1" w:rsidTr="007329D7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36A1" w:rsidRPr="004836A1" w:rsidTr="007329D7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D46E1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E96854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836A1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E96854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836A1" w:rsidRPr="004836A1" w:rsidTr="007329D7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836A1" w:rsidRPr="004836A1" w:rsidTr="007329D7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D46E1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836A1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E96854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E96854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836A1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6A1" w:rsidRPr="004836A1" w:rsidTr="007329D7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36A1" w:rsidRPr="004836A1" w:rsidTr="007329D7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836A1" w:rsidRPr="004836A1" w:rsidTr="007329D7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836A1" w:rsidRPr="00B964BF" w:rsidRDefault="004836A1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836A1" w:rsidRPr="004836A1" w:rsidTr="007329D7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836A1" w:rsidRPr="004836A1" w:rsidTr="007329D7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E12CA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4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836A1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E12CA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34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836A1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836A1" w:rsidRPr="004836A1" w:rsidTr="007329D7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4836A1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836A1" w:rsidRPr="00B964BF" w:rsidRDefault="00E12CA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836A1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6A1" w:rsidRPr="00B964BF" w:rsidRDefault="00E12CA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4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347E93" w:rsidRPr="004836A1" w:rsidTr="007329D7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E93" w:rsidRPr="00347E93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93">
              <w:rPr>
                <w:rFonts w:ascii="Times New Roman" w:hAnsi="Times New Roman" w:cs="Times New Roman"/>
              </w:rPr>
              <w:t>История ХМАО с древности до наших дней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347E93" w:rsidRPr="00B964BF" w:rsidRDefault="00323040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E93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23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3040" w:rsidRPr="004836A1" w:rsidTr="007329D7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040" w:rsidRPr="00347E93" w:rsidRDefault="00323040" w:rsidP="00347E93">
            <w:pPr>
              <w:spacing w:after="10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040" w:rsidRPr="00B964BF" w:rsidRDefault="00323040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323040" w:rsidRDefault="00323040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23040" w:rsidRPr="00B964BF" w:rsidRDefault="00323040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E12CA7" w:rsidRPr="004836A1" w:rsidTr="007329D7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CA7" w:rsidRPr="00347E93" w:rsidRDefault="00A10F36" w:rsidP="00347E93">
            <w:pPr>
              <w:spacing w:after="10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CA7" w:rsidRPr="00B964BF" w:rsidRDefault="00E12CA7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E12CA7" w:rsidRDefault="00323040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2CA7" w:rsidRPr="00B964BF" w:rsidRDefault="00323040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47E93" w:rsidRPr="004836A1" w:rsidTr="007329D7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недели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7E93" w:rsidRPr="004836A1" w:rsidTr="007329D7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7E93" w:rsidRPr="004836A1" w:rsidTr="007329D7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в соответствии с действующими санитарными правилами и нормами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347E93" w:rsidRPr="004836A1" w:rsidTr="004836A1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допустимая нагрузка за период обучения в 10 - 11-х классах в соответствии с действующими санитарными правилами и нормами в часах, итого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7E93" w:rsidRPr="00B964BF" w:rsidRDefault="00347E93" w:rsidP="00347E93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</w:tbl>
    <w:p w:rsidR="003F573C" w:rsidRPr="004836A1" w:rsidRDefault="003F573C" w:rsidP="006D697E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Учебный план </w:t>
      </w:r>
      <w:r w:rsidR="00FF4F77">
        <w:rPr>
          <w:sz w:val="24"/>
          <w:szCs w:val="24"/>
        </w:rPr>
        <w:t xml:space="preserve">технологического </w:t>
      </w:r>
      <w:r w:rsidR="00FF4F77" w:rsidRPr="004836A1">
        <w:rPr>
          <w:sz w:val="24"/>
          <w:szCs w:val="24"/>
        </w:rPr>
        <w:t>профиля</w:t>
      </w:r>
      <w:r w:rsidRPr="004836A1">
        <w:rPr>
          <w:sz w:val="24"/>
          <w:szCs w:val="24"/>
        </w:rPr>
        <w:t xml:space="preserve"> (количество часов в неделю) старшей школы (10 класс) МБОУ СОШ №5(2023-2024) (5 -дневная учебная неделя)</w:t>
      </w:r>
      <w:r w:rsidR="00FF4F77">
        <w:rPr>
          <w:sz w:val="24"/>
          <w:szCs w:val="24"/>
        </w:rPr>
        <w:t xml:space="preserve"> ВАРИАНТ 1.</w:t>
      </w:r>
    </w:p>
    <w:p w:rsidR="003F573C" w:rsidRPr="00B964BF" w:rsidRDefault="003F573C" w:rsidP="003F5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063"/>
        <w:gridCol w:w="1089"/>
        <w:gridCol w:w="872"/>
        <w:gridCol w:w="850"/>
      </w:tblGrid>
      <w:tr w:rsidR="003F573C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16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5-ти дневная неделя 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3F573C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F573C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F573C" w:rsidRPr="004836A1" w:rsidTr="0057199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F573C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5C234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5C234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5C234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714EEB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5C234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573C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5C234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F573C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714EEB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F76DD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3F573C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F76DD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F76DD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573C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573C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Естественно-научные предметы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714EEB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714EEB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714EEB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714EEB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56197A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F573C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56197A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F573C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714EEB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56197A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56197A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F573C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F573C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3F573C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73C" w:rsidRPr="00B964BF" w:rsidRDefault="003F573C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3F573C" w:rsidRPr="004836A1" w:rsidTr="0057199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F573C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A7355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F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3F573C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A7355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3F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3F573C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573C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6D697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3F573C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6D697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F57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3F573C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3C" w:rsidRPr="00347E93" w:rsidRDefault="006D697E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3F573C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3C" w:rsidRPr="00347E93" w:rsidRDefault="003F573C" w:rsidP="00571990">
            <w:pPr>
              <w:spacing w:after="10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3F573C" w:rsidRDefault="00A7355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573C" w:rsidRPr="00B964BF" w:rsidRDefault="00A7355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F573C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недели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573C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573C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в соответствии с действующими санитарными правилами и нормами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3F573C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допустимая нагрузка за период обучения в 10 - 11-х классах в соответствии с действующими санитарными правилами и нормами в часах, итого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F573C" w:rsidRPr="00B964BF" w:rsidRDefault="003F573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</w:tbl>
    <w:p w:rsidR="003F573C" w:rsidRDefault="003F573C">
      <w:pPr>
        <w:rPr>
          <w:rFonts w:ascii="Times New Roman" w:hAnsi="Times New Roman" w:cs="Times New Roman"/>
          <w:sz w:val="24"/>
          <w:szCs w:val="24"/>
        </w:rPr>
      </w:pPr>
    </w:p>
    <w:p w:rsidR="00FF4F77" w:rsidRPr="004836A1" w:rsidRDefault="00FF4F77" w:rsidP="00FF4F77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Учебный план технологического </w:t>
      </w:r>
      <w:r w:rsidRPr="004836A1">
        <w:rPr>
          <w:sz w:val="24"/>
          <w:szCs w:val="24"/>
        </w:rPr>
        <w:t>профиля (количество часов в неделю) старшей школы (10 класс) МБОУ СОШ №5(2023-2024) (5 -дневная учебная неделя)</w:t>
      </w:r>
      <w:r>
        <w:rPr>
          <w:sz w:val="24"/>
          <w:szCs w:val="24"/>
        </w:rPr>
        <w:t xml:space="preserve"> ВАРИАНТ 2.</w:t>
      </w:r>
    </w:p>
    <w:p w:rsidR="00FF4F77" w:rsidRPr="00B964BF" w:rsidRDefault="00FF4F77" w:rsidP="00FF4F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063"/>
        <w:gridCol w:w="1089"/>
        <w:gridCol w:w="872"/>
        <w:gridCol w:w="850"/>
      </w:tblGrid>
      <w:tr w:rsidR="00FF4F77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16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5-ти дневная неделя 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FF4F77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FF4F77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F4F77" w:rsidRPr="004836A1" w:rsidTr="0057199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F4F77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F77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Естественно-научные предметы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A7355C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5A264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5A264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F4F77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F4F77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FF4F77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4F77" w:rsidRPr="00B964BF" w:rsidRDefault="00FF4F77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FF4F77" w:rsidRPr="004836A1" w:rsidTr="0057199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4F77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5A264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F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FF4F77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5A264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FF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FF4F77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F77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C4019B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FF4F77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C4019B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F4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FF4F77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77" w:rsidRPr="00347E93" w:rsidRDefault="00C4019B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F4F77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77" w:rsidRPr="00347E93" w:rsidRDefault="00FF4F77" w:rsidP="00571990">
            <w:pPr>
              <w:spacing w:after="10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FF4F77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4F77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F4F77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недели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F77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F77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в соответствии с действующими санитарными правилами и нормами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FF4F77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допустимая нагрузка за период обучения в 10 - 11-х классах в соответствии с действующими санитарными правилами и нормами в часах, итого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4F77" w:rsidRPr="00B964BF" w:rsidRDefault="00FF4F77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</w:tbl>
    <w:p w:rsidR="00FF4F77" w:rsidRDefault="00FF4F77">
      <w:pPr>
        <w:rPr>
          <w:rFonts w:ascii="Times New Roman" w:hAnsi="Times New Roman" w:cs="Times New Roman"/>
          <w:sz w:val="24"/>
          <w:szCs w:val="24"/>
        </w:rPr>
      </w:pPr>
    </w:p>
    <w:p w:rsidR="00571990" w:rsidRPr="004836A1" w:rsidRDefault="00571990" w:rsidP="00571990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Учебный план</w:t>
      </w:r>
      <w:r w:rsidR="002F4672">
        <w:rPr>
          <w:sz w:val="24"/>
          <w:szCs w:val="24"/>
        </w:rPr>
        <w:t xml:space="preserve"> гуманитарного</w:t>
      </w:r>
      <w:r w:rsidRPr="004836A1">
        <w:rPr>
          <w:sz w:val="24"/>
          <w:szCs w:val="24"/>
        </w:rPr>
        <w:t xml:space="preserve"> профиля (количество часов в неделю) старшей школы (10 класс) МБОУ СОШ №5(2023-2024) (5 -дневная учебная неделя)</w:t>
      </w:r>
      <w:r w:rsidR="002F4672">
        <w:rPr>
          <w:sz w:val="24"/>
          <w:szCs w:val="24"/>
        </w:rPr>
        <w:t xml:space="preserve"> Вариант 4</w:t>
      </w:r>
    </w:p>
    <w:p w:rsidR="00571990" w:rsidRPr="00B964BF" w:rsidRDefault="00571990" w:rsidP="00571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063"/>
        <w:gridCol w:w="1089"/>
        <w:gridCol w:w="872"/>
        <w:gridCol w:w="850"/>
      </w:tblGrid>
      <w:tr w:rsidR="00571990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16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5-ти дневная неделя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571990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571990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71990" w:rsidRPr="004836A1" w:rsidTr="0057199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71990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71990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Естественно-научные предметы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2F4672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7B72F2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71990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7B72F2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71990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2F4672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571990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6F737D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1990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6F737D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1990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71990" w:rsidRPr="004836A1" w:rsidTr="0057199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571990" w:rsidRPr="004836A1" w:rsidTr="0057199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1990" w:rsidRPr="00B964BF" w:rsidRDefault="00571990" w:rsidP="005719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571990" w:rsidRPr="004836A1" w:rsidTr="0057199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71990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7B72F2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7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571990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7B72F2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57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571990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990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571990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990" w:rsidRPr="00347E93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E93">
              <w:rPr>
                <w:rFonts w:ascii="Times New Roman" w:hAnsi="Times New Roman" w:cs="Times New Roman"/>
              </w:rPr>
              <w:t>История ХМАО с древности до наших дней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571990" w:rsidRPr="00B964BF" w:rsidRDefault="007D589F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D5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89F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89F" w:rsidRPr="00347E93" w:rsidRDefault="007D589F" w:rsidP="00571990">
            <w:pPr>
              <w:spacing w:after="10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89F" w:rsidRPr="00B964BF" w:rsidRDefault="007D589F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7D589F" w:rsidRDefault="007D589F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589F" w:rsidRPr="00B964BF" w:rsidRDefault="007D589F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71990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990" w:rsidRPr="00347E93" w:rsidRDefault="00571990" w:rsidP="00571990">
            <w:pPr>
              <w:spacing w:after="10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571990" w:rsidRDefault="007D589F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990" w:rsidRPr="00B964BF" w:rsidRDefault="007B72F2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71990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недели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990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71990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в соответствии с действующими санитарными правилами и нормами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571990" w:rsidRPr="004836A1" w:rsidTr="0057199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допустимая нагрузка за период обучения в 10 - 11-х классах в соответствии с действующими санитарными правилами и нормами в часах, итого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71990" w:rsidRPr="00B964BF" w:rsidRDefault="00571990" w:rsidP="0057199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</w:tbl>
    <w:p w:rsidR="00412EF8" w:rsidRPr="004836A1" w:rsidRDefault="00412EF8" w:rsidP="003B348E">
      <w:pPr>
        <w:pStyle w:val="a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Учебный план естественно-научного</w:t>
      </w:r>
      <w:r w:rsidRPr="004836A1">
        <w:rPr>
          <w:sz w:val="24"/>
          <w:szCs w:val="24"/>
        </w:rPr>
        <w:t xml:space="preserve"> профиля (количество часов в неделю) старшей школы (10 класс) МБОУ СОШ №5(2023-2024) (5 -дневная учебная неделя)</w:t>
      </w:r>
      <w:r>
        <w:rPr>
          <w:sz w:val="24"/>
          <w:szCs w:val="24"/>
        </w:rPr>
        <w:t xml:space="preserve"> Вариант 1</w:t>
      </w:r>
    </w:p>
    <w:p w:rsidR="00412EF8" w:rsidRPr="00B964BF" w:rsidRDefault="00412EF8" w:rsidP="00412E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3063"/>
        <w:gridCol w:w="1089"/>
        <w:gridCol w:w="872"/>
        <w:gridCol w:w="850"/>
      </w:tblGrid>
      <w:tr w:rsidR="00412EF8" w:rsidRPr="004836A1" w:rsidTr="0032304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Предметная область </w:t>
            </w:r>
          </w:p>
        </w:tc>
        <w:tc>
          <w:tcPr>
            <w:tcW w:w="164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предмет </w:t>
            </w:r>
          </w:p>
        </w:tc>
        <w:tc>
          <w:tcPr>
            <w:tcW w:w="58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5-ти дневная неделя 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класс </w:t>
            </w:r>
          </w:p>
        </w:tc>
      </w:tr>
      <w:tr w:rsidR="00412EF8" w:rsidRPr="004836A1" w:rsidTr="0032304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Обязательная часть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12EF8" w:rsidRPr="004836A1" w:rsidTr="0032304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и литература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12EF8" w:rsidRPr="004836A1" w:rsidTr="0032304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язык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12EF8" w:rsidRPr="004836A1" w:rsidTr="0032304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и информатика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и начала математического анализа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Вероятность и статистика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12EF8" w:rsidRPr="004836A1" w:rsidTr="0032304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Естественно-научные предметы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BA27F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12EF8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BA27F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BA27F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12EF8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BA27F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2EF8" w:rsidRPr="004836A1" w:rsidTr="0032304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Общественно-научные предметы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BA27F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BA27F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12EF8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BA27F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BA27F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12EF8" w:rsidRPr="004836A1" w:rsidTr="00323040">
        <w:tc>
          <w:tcPr>
            <w:tcW w:w="185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культура, основы безопасности жизнедеятельности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12EF8" w:rsidRPr="004836A1" w:rsidTr="00323040">
        <w:tc>
          <w:tcPr>
            <w:tcW w:w="185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2EF8" w:rsidRPr="00B964BF" w:rsidRDefault="00412EF8" w:rsidP="00323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412EF8" w:rsidRPr="004836A1" w:rsidTr="00323040">
        <w:tc>
          <w:tcPr>
            <w:tcW w:w="1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6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проект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12EF8" w:rsidRPr="004836A1" w:rsidTr="0032304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BE44D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12EF8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BE44D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412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r w:rsidR="00412EF8"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EF8" w:rsidRPr="004836A1" w:rsidTr="0032304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412EF8" w:rsidRPr="004836A1" w:rsidTr="0032304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F8" w:rsidRPr="00347E93" w:rsidRDefault="003B348E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412EF8" w:rsidRPr="00B964BF" w:rsidRDefault="003B348E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12EF8" w:rsidRPr="004836A1" w:rsidTr="0032304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F8" w:rsidRPr="00347E93" w:rsidRDefault="00412EF8" w:rsidP="00323040">
            <w:pPr>
              <w:spacing w:after="105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</w:tcPr>
          <w:p w:rsidR="00412EF8" w:rsidRDefault="00BE44D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2EF8" w:rsidRPr="00B964BF" w:rsidRDefault="00BE44D6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2EF8" w:rsidRPr="004836A1" w:rsidTr="0032304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Учебные недели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EF8" w:rsidRPr="004836A1" w:rsidTr="0032304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12EF8" w:rsidRPr="004836A1" w:rsidTr="0032304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Максимально допустимая недельная нагрузка в соответствии с действующими санитарными правилами и нормами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6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</w:p>
        </w:tc>
      </w:tr>
      <w:tr w:rsidR="00412EF8" w:rsidRPr="004836A1" w:rsidTr="00323040">
        <w:tc>
          <w:tcPr>
            <w:tcW w:w="34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допустимая нагрузка за период обучения в 10 - 11-х классах в соответствии с действующими санитарными правилами и нормами в часах, итого </w:t>
            </w:r>
          </w:p>
        </w:tc>
        <w:tc>
          <w:tcPr>
            <w:tcW w:w="5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2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2EF8" w:rsidRPr="00B964BF" w:rsidRDefault="00412EF8" w:rsidP="00323040">
            <w:pPr>
              <w:spacing w:after="10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2380</w:t>
            </w:r>
          </w:p>
        </w:tc>
      </w:tr>
    </w:tbl>
    <w:p w:rsidR="00571990" w:rsidRPr="004836A1" w:rsidRDefault="00571990">
      <w:pPr>
        <w:rPr>
          <w:rFonts w:ascii="Times New Roman" w:hAnsi="Times New Roman" w:cs="Times New Roman"/>
          <w:sz w:val="24"/>
          <w:szCs w:val="24"/>
        </w:rPr>
      </w:pPr>
    </w:p>
    <w:sectPr w:rsidR="00571990" w:rsidRPr="00483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CF"/>
    <w:rsid w:val="002F4672"/>
    <w:rsid w:val="00323040"/>
    <w:rsid w:val="00347E93"/>
    <w:rsid w:val="003B348E"/>
    <w:rsid w:val="003F573C"/>
    <w:rsid w:val="00412EF8"/>
    <w:rsid w:val="004836A1"/>
    <w:rsid w:val="0056197A"/>
    <w:rsid w:val="00571990"/>
    <w:rsid w:val="005A2647"/>
    <w:rsid w:val="005C234E"/>
    <w:rsid w:val="006D697E"/>
    <w:rsid w:val="006F737D"/>
    <w:rsid w:val="00714EEB"/>
    <w:rsid w:val="007329D7"/>
    <w:rsid w:val="007657CF"/>
    <w:rsid w:val="007B72F2"/>
    <w:rsid w:val="007D589F"/>
    <w:rsid w:val="008647A0"/>
    <w:rsid w:val="009B2134"/>
    <w:rsid w:val="00A10F36"/>
    <w:rsid w:val="00A7355C"/>
    <w:rsid w:val="00BA27F6"/>
    <w:rsid w:val="00BE44D6"/>
    <w:rsid w:val="00C4019B"/>
    <w:rsid w:val="00D46E11"/>
    <w:rsid w:val="00E12CA7"/>
    <w:rsid w:val="00E96854"/>
    <w:rsid w:val="00F76DDE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51625-1D64-4973-9B7F-96F8D971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8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4836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E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Копанева</cp:lastModifiedBy>
  <cp:revision>8</cp:revision>
  <cp:lastPrinted>2023-07-07T07:00:00Z</cp:lastPrinted>
  <dcterms:created xsi:type="dcterms:W3CDTF">2023-04-19T10:56:00Z</dcterms:created>
  <dcterms:modified xsi:type="dcterms:W3CDTF">2023-07-07T07:01:00Z</dcterms:modified>
</cp:coreProperties>
</file>