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252980" w:rsidRPr="00E20050" w:rsidTr="00C06639">
        <w:tc>
          <w:tcPr>
            <w:tcW w:w="14503" w:type="dxa"/>
            <w:shd w:val="clear" w:color="auto" w:fill="auto"/>
          </w:tcPr>
          <w:p w:rsidR="00252980" w:rsidRPr="00E20050" w:rsidRDefault="00252980" w:rsidP="00C0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050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</w:t>
            </w:r>
          </w:p>
          <w:p w:rsidR="00252980" w:rsidRPr="00E20050" w:rsidRDefault="00252980" w:rsidP="00C0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050">
              <w:rPr>
                <w:rFonts w:ascii="Times New Roman" w:eastAsia="Times New Roman" w:hAnsi="Times New Roman" w:cs="Times New Roman"/>
              </w:rPr>
              <w:t>средняя общеобразовательная школа №5</w:t>
            </w:r>
          </w:p>
          <w:p w:rsidR="00252980" w:rsidRPr="00E20050" w:rsidRDefault="00252980" w:rsidP="00C06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2980" w:rsidRPr="00E20050" w:rsidRDefault="00252980" w:rsidP="00C06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1"/>
              <w:gridCol w:w="14127"/>
              <w:gridCol w:w="222"/>
            </w:tblGrid>
            <w:tr w:rsidR="00252980" w:rsidRPr="00E20050" w:rsidTr="00C06639">
              <w:tc>
                <w:tcPr>
                  <w:tcW w:w="1465" w:type="pct"/>
                </w:tcPr>
                <w:p w:rsidR="00252980" w:rsidRPr="00E20050" w:rsidRDefault="00252980" w:rsidP="00C06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08" w:type="pct"/>
                  <w:hideMark/>
                </w:tcPr>
                <w:tbl>
                  <w:tblPr>
                    <w:tblW w:w="14737" w:type="dxa"/>
                    <w:tblLook w:val="04A0" w:firstRow="1" w:lastRow="0" w:firstColumn="1" w:lastColumn="0" w:noHBand="0" w:noVBand="1"/>
                  </w:tblPr>
                  <w:tblGrid>
                    <w:gridCol w:w="4914"/>
                    <w:gridCol w:w="4913"/>
                    <w:gridCol w:w="4910"/>
                  </w:tblGrid>
                  <w:tr w:rsidR="00252980" w:rsidRPr="00E20050" w:rsidTr="00C06639">
                    <w:trPr>
                      <w:trHeight w:val="1774"/>
                    </w:trPr>
                    <w:tc>
                      <w:tcPr>
                        <w:tcW w:w="1667" w:type="pct"/>
                      </w:tcPr>
                      <w:p w:rsidR="00252980" w:rsidRPr="00E20050" w:rsidRDefault="00252980" w:rsidP="00C066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РАССМОТРЕНО:</w:t>
                        </w:r>
                      </w:p>
                      <w:p w:rsidR="00252980" w:rsidRPr="00E20050" w:rsidRDefault="00252980" w:rsidP="00C066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 xml:space="preserve">Заседание МО </w:t>
                        </w:r>
                        <w:proofErr w:type="spellStart"/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нач.кл</w:t>
                        </w:r>
                        <w:proofErr w:type="spellEnd"/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.</w:t>
                        </w:r>
                      </w:p>
                      <w:p w:rsidR="00252980" w:rsidRPr="00E20050" w:rsidRDefault="00252980" w:rsidP="00C066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Протокол №7 от 31.05.2021</w:t>
                        </w: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br/>
                          <w:t>Руководитель МО:</w:t>
                        </w:r>
                      </w:p>
                      <w:p w:rsidR="00252980" w:rsidRPr="00E20050" w:rsidRDefault="00252980" w:rsidP="00C066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_________//</w:t>
                        </w:r>
                      </w:p>
                      <w:p w:rsidR="00252980" w:rsidRPr="00E20050" w:rsidRDefault="00252980" w:rsidP="00C066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667" w:type="pct"/>
                        <w:hideMark/>
                      </w:tcPr>
                      <w:p w:rsidR="00252980" w:rsidRPr="00E20050" w:rsidRDefault="00252980" w:rsidP="00C066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СОГЛАСОВАНО:</w:t>
                        </w:r>
                      </w:p>
                      <w:p w:rsidR="00252980" w:rsidRPr="00E20050" w:rsidRDefault="00252980" w:rsidP="00C066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Заместитель директора по УВР</w:t>
                        </w:r>
                      </w:p>
                      <w:p w:rsidR="00252980" w:rsidRPr="00E20050" w:rsidRDefault="00252980" w:rsidP="00C066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______________/</w:t>
                        </w:r>
                        <w:proofErr w:type="spellStart"/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Дауб</w:t>
                        </w:r>
                        <w:proofErr w:type="spellEnd"/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proofErr w:type="gramStart"/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О.В..</w:t>
                        </w:r>
                        <w:proofErr w:type="gramEnd"/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/</w:t>
                        </w:r>
                      </w:p>
                    </w:tc>
                    <w:tc>
                      <w:tcPr>
                        <w:tcW w:w="1667" w:type="pct"/>
                      </w:tcPr>
                      <w:p w:rsidR="00252980" w:rsidRPr="00E20050" w:rsidRDefault="00252980" w:rsidP="00C066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УТВЕРЖДЕНО:</w:t>
                        </w:r>
                      </w:p>
                      <w:p w:rsidR="00252980" w:rsidRPr="00E20050" w:rsidRDefault="00252980" w:rsidP="00C066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Директор МБОУ СОШ №5</w:t>
                        </w:r>
                      </w:p>
                      <w:p w:rsidR="00252980" w:rsidRPr="00E20050" w:rsidRDefault="00252980" w:rsidP="00C066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__________________/Зорина Л.Р./</w:t>
                        </w:r>
                      </w:p>
                      <w:p w:rsidR="00252980" w:rsidRPr="00E20050" w:rsidRDefault="00252980" w:rsidP="00C066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E20050">
                          <w:rPr>
                            <w:rFonts w:ascii="Times New Roman" w:eastAsia="Times New Roman" w:hAnsi="Times New Roman" w:cs="Times New Roman"/>
                          </w:rPr>
                          <w:t>Приказ от 23.08.2021г № 275-у</w:t>
                        </w:r>
                      </w:p>
                      <w:p w:rsidR="00252980" w:rsidRPr="00E20050" w:rsidRDefault="00252980" w:rsidP="00C066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:rsidR="00252980" w:rsidRPr="00E20050" w:rsidRDefault="00252980" w:rsidP="00C06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927" w:type="pct"/>
                </w:tcPr>
                <w:p w:rsidR="00252980" w:rsidRPr="00E20050" w:rsidRDefault="00252980" w:rsidP="00C06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252980" w:rsidRPr="00E20050" w:rsidRDefault="00252980" w:rsidP="00C0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E20050">
              <w:rPr>
                <w:rFonts w:ascii="Times New Roman" w:eastAsia="Times New Roman" w:hAnsi="Times New Roman" w:cs="Times New Roman"/>
                <w:sz w:val="56"/>
                <w:szCs w:val="56"/>
              </w:rPr>
              <w:t>Программа</w:t>
            </w:r>
          </w:p>
          <w:p w:rsidR="00252980" w:rsidRPr="00E20050" w:rsidRDefault="00252980" w:rsidP="00C0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E20050">
              <w:rPr>
                <w:rFonts w:ascii="Times New Roman" w:eastAsia="Times New Roman" w:hAnsi="Times New Roman" w:cs="Times New Roman"/>
                <w:sz w:val="56"/>
                <w:szCs w:val="56"/>
              </w:rPr>
              <w:t>внеурочной деятельности</w:t>
            </w:r>
          </w:p>
          <w:p w:rsidR="00252980" w:rsidRPr="00E20050" w:rsidRDefault="000E4115" w:rsidP="00C0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</w:rPr>
              <w:t>«</w:t>
            </w:r>
            <w:r w:rsidR="00252980">
              <w:rPr>
                <w:rFonts w:ascii="Times New Roman" w:eastAsia="Times New Roman" w:hAnsi="Times New Roman" w:cs="Times New Roman"/>
                <w:sz w:val="56"/>
                <w:szCs w:val="56"/>
              </w:rPr>
              <w:t>Самопознание</w:t>
            </w:r>
            <w:r>
              <w:rPr>
                <w:rFonts w:ascii="Times New Roman" w:eastAsia="Times New Roman" w:hAnsi="Times New Roman" w:cs="Times New Roman"/>
                <w:sz w:val="56"/>
                <w:szCs w:val="56"/>
              </w:rPr>
              <w:t>»</w:t>
            </w:r>
          </w:p>
          <w:p w:rsidR="00252980" w:rsidRPr="00E20050" w:rsidRDefault="00252980" w:rsidP="00C0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E20050">
              <w:rPr>
                <w:rFonts w:ascii="Times New Roman" w:eastAsia="Times New Roman" w:hAnsi="Times New Roman" w:cs="Times New Roman"/>
                <w:sz w:val="56"/>
                <w:szCs w:val="56"/>
              </w:rPr>
              <w:t>Срок реализации:1 год</w:t>
            </w:r>
          </w:p>
          <w:p w:rsidR="00252980" w:rsidRPr="00E20050" w:rsidRDefault="00252980" w:rsidP="00C0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56"/>
              </w:rPr>
            </w:pPr>
          </w:p>
          <w:p w:rsidR="00252980" w:rsidRPr="00E20050" w:rsidRDefault="00252980" w:rsidP="00C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0050">
              <w:rPr>
                <w:rFonts w:ascii="Times New Roman" w:eastAsia="Times New Roman" w:hAnsi="Times New Roman" w:cs="Times New Roman"/>
              </w:rPr>
              <w:t>Разработал:</w:t>
            </w:r>
          </w:p>
          <w:p w:rsidR="00252980" w:rsidRPr="00E20050" w:rsidRDefault="00252980" w:rsidP="00C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Пинигина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Н.В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E2005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52980" w:rsidRPr="00E20050" w:rsidRDefault="00252980" w:rsidP="00C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  <w:r w:rsidRPr="00E2005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52980" w:rsidRPr="00E20050" w:rsidRDefault="00252980" w:rsidP="00C0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0050">
              <w:rPr>
                <w:rFonts w:ascii="Times New Roman" w:eastAsia="Times New Roman" w:hAnsi="Times New Roman" w:cs="Times New Roman"/>
              </w:rPr>
              <w:t>МБОУ СОШ №5</w:t>
            </w:r>
          </w:p>
          <w:p w:rsidR="00252980" w:rsidRPr="00E20050" w:rsidRDefault="00252980" w:rsidP="00C06639">
            <w:pPr>
              <w:spacing w:after="240" w:line="48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980" w:rsidRPr="00E20050" w:rsidRDefault="00252980" w:rsidP="00C06639">
            <w:pPr>
              <w:spacing w:after="24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50">
              <w:rPr>
                <w:rFonts w:ascii="Times New Roman" w:eastAsia="Times New Roman" w:hAnsi="Times New Roman" w:cs="Times New Roman"/>
                <w:sz w:val="24"/>
                <w:szCs w:val="24"/>
              </w:rPr>
              <w:t>2021г</w:t>
            </w:r>
          </w:p>
          <w:p w:rsidR="00252980" w:rsidRPr="00E20050" w:rsidRDefault="00252980" w:rsidP="00C06639">
            <w:pPr>
              <w:spacing w:after="24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0050">
              <w:rPr>
                <w:rFonts w:ascii="Times New Roman" w:eastAsia="Times New Roman" w:hAnsi="Times New Roman" w:cs="Times New Roman"/>
                <w:sz w:val="24"/>
                <w:szCs w:val="24"/>
              </w:rPr>
              <w:t>г.Урай</w:t>
            </w:r>
            <w:proofErr w:type="spellEnd"/>
          </w:p>
        </w:tc>
      </w:tr>
    </w:tbl>
    <w:p w:rsidR="003545A9" w:rsidRDefault="003545A9" w:rsidP="000D2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B30BF" w:rsidRPr="005B30BF" w:rsidRDefault="005B30BF" w:rsidP="000D21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374C" w:rsidRPr="00701B4E" w:rsidRDefault="00EB374C" w:rsidP="00EB374C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</w:pPr>
      <w:r w:rsidRPr="00701B4E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lastRenderedPageBreak/>
        <w:t>1.РЕЗУЛЬТАТЫ ОСВОЕНИЯ КУРСА ВНЕУРОЧНОЙ ДЕЯТЕЛЬНОСТИ</w:t>
      </w: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 </w:t>
      </w: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является формирование универсальных учебных действий (УУД).</w:t>
      </w:r>
    </w:p>
    <w:p w:rsidR="00EB374C" w:rsidRPr="005B30BF" w:rsidRDefault="00EB374C" w:rsidP="00EB37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EB374C" w:rsidRPr="005B30BF" w:rsidRDefault="00EB374C" w:rsidP="00EB37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навыками самоконтроля в общении со сверстниками и взрослыми;</w:t>
      </w:r>
    </w:p>
    <w:p w:rsidR="00EB374C" w:rsidRPr="005B30BF" w:rsidRDefault="00EB374C" w:rsidP="00EB37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с помощью учителя необходимую информацию из литературного текста</w:t>
      </w:r>
    </w:p>
    <w:p w:rsidR="00EB374C" w:rsidRPr="005B30BF" w:rsidRDefault="00EB374C" w:rsidP="00EB37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формулировать цель деятельности на занятии с помощью учителя</w:t>
      </w:r>
    </w:p>
    <w:p w:rsidR="00EB374C" w:rsidRPr="005B30BF" w:rsidRDefault="00EB374C" w:rsidP="00EB37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осознавать свои трудности и стремиться к их преодолению</w:t>
      </w:r>
    </w:p>
    <w:p w:rsidR="00EB374C" w:rsidRPr="005B30BF" w:rsidRDefault="00EB374C" w:rsidP="00EB37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устной форме</w:t>
      </w: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EB374C" w:rsidRPr="005B30BF" w:rsidRDefault="00EB374C" w:rsidP="00EB37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распознавать и описывать свои чувства и чувства других людей с помощью учителя</w:t>
      </w:r>
    </w:p>
    <w:p w:rsidR="00EB374C" w:rsidRPr="005B30BF" w:rsidRDefault="00EB374C" w:rsidP="00EB37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исследовать свои качества и свои особенности</w:t>
      </w:r>
    </w:p>
    <w:p w:rsidR="00EB374C" w:rsidRPr="005B30BF" w:rsidRDefault="00EB374C" w:rsidP="00EB37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рассуждать, строить логические умозаключения с помощью учителя</w:t>
      </w:r>
    </w:p>
    <w:p w:rsidR="00EB374C" w:rsidRPr="005B30BF" w:rsidRDefault="00EB374C" w:rsidP="00EB37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наблюдать</w:t>
      </w:r>
    </w:p>
    <w:p w:rsidR="00EB374C" w:rsidRPr="00EB374C" w:rsidRDefault="00EB374C" w:rsidP="00EB37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ситуацию с помощью учителя</w:t>
      </w: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EB374C" w:rsidRPr="005B30BF" w:rsidRDefault="00EB374C" w:rsidP="00EB37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доверительно и открыто говорить о своих чувствах</w:t>
      </w:r>
    </w:p>
    <w:p w:rsidR="00EB374C" w:rsidRPr="005B30BF" w:rsidRDefault="00EB374C" w:rsidP="00EB37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в паре и в группе</w:t>
      </w:r>
    </w:p>
    <w:p w:rsidR="00EB374C" w:rsidRPr="005B30BF" w:rsidRDefault="00EB374C" w:rsidP="00EB37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различные роли</w:t>
      </w:r>
    </w:p>
    <w:p w:rsidR="00EB374C" w:rsidRPr="005B30BF" w:rsidRDefault="00EB374C" w:rsidP="00EB37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 ребят</w:t>
      </w:r>
    </w:p>
    <w:p w:rsidR="00EB374C" w:rsidRPr="005B30BF" w:rsidRDefault="00EB374C" w:rsidP="00EB37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особенности позиции ученика и учиться вести себя в соответствии с этой позицией.</w:t>
      </w:r>
    </w:p>
    <w:p w:rsidR="00EB374C" w:rsidRPr="005B30BF" w:rsidRDefault="00EB374C" w:rsidP="00EB37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EB374C" w:rsidRPr="005B30BF" w:rsidRDefault="00EB374C" w:rsidP="00EB37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отреагировать свои чувства в отношении учителя и</w:t>
      </w: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одноклассников</w:t>
      </w:r>
    </w:p>
    <w:p w:rsidR="00EB374C" w:rsidRPr="005B30BF" w:rsidRDefault="00EB374C" w:rsidP="00EB37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прогнозировать последствия своих поступков</w:t>
      </w:r>
    </w:p>
    <w:p w:rsidR="00EB374C" w:rsidRPr="005B30BF" w:rsidRDefault="00EB374C" w:rsidP="00EB37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формулировать цель в совместной работе с помощью учителя</w:t>
      </w:r>
    </w:p>
    <w:p w:rsidR="00EB374C" w:rsidRPr="005B30BF" w:rsidRDefault="00EB374C" w:rsidP="00EB37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высказывать своё предположение в ходе работы с различными источниками информации.</w:t>
      </w:r>
    </w:p>
    <w:p w:rsidR="00EB374C" w:rsidRPr="005B30BF" w:rsidRDefault="00EB374C" w:rsidP="00EB37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устной форме</w:t>
      </w: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EB374C" w:rsidRPr="005B30BF" w:rsidRDefault="00EB374C" w:rsidP="00EB374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ответы на вопросы в различных источниках информации (текст, рисунок. фото)</w:t>
      </w:r>
    </w:p>
    <w:p w:rsidR="00EB374C" w:rsidRPr="005B30BF" w:rsidRDefault="00EB374C" w:rsidP="00EB374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в результате совместной работы в группе</w:t>
      </w:r>
    </w:p>
    <w:p w:rsidR="00EB374C" w:rsidRPr="005B30BF" w:rsidRDefault="00EB374C" w:rsidP="00EB374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графически оформлять изучаемый материал</w:t>
      </w:r>
    </w:p>
    <w:p w:rsidR="00EB374C" w:rsidRPr="005B30BF" w:rsidRDefault="00EB374C" w:rsidP="00EB374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моделировать различные ситуации</w:t>
      </w:r>
    </w:p>
    <w:p w:rsidR="00EB374C" w:rsidRPr="00EB374C" w:rsidRDefault="00EB374C" w:rsidP="00EB374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усваивать разные способы запоминания информации</w:t>
      </w: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EB374C" w:rsidRPr="005B30BF" w:rsidRDefault="00EB374C" w:rsidP="00EB374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позитивно проявлять себя в общении</w:t>
      </w:r>
    </w:p>
    <w:p w:rsidR="00EB374C" w:rsidRPr="005B30BF" w:rsidRDefault="00EB374C" w:rsidP="00EB374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договариваться и приходить к общему решению</w:t>
      </w:r>
    </w:p>
    <w:p w:rsidR="00EB374C" w:rsidRPr="005B30BF" w:rsidRDefault="00EB374C" w:rsidP="00EB374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понимать эмоции и поступки других людей</w:t>
      </w:r>
    </w:p>
    <w:p w:rsidR="00EB374C" w:rsidRPr="005B30BF" w:rsidRDefault="00EB374C" w:rsidP="00EB374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способами позитивного разрешения конфликтов</w:t>
      </w:r>
    </w:p>
    <w:p w:rsidR="00EB374C" w:rsidRPr="005B30BF" w:rsidRDefault="00EB374C" w:rsidP="00EB37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74C" w:rsidRPr="005B30BF" w:rsidRDefault="00EB374C" w:rsidP="00EB37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3 - 4 класс</w:t>
      </w: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EB374C" w:rsidRPr="005B30BF" w:rsidRDefault="00EB374C" w:rsidP="00EB374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свои телесные ощущения, связанные с напряжением и расслаблением</w:t>
      </w:r>
    </w:p>
    <w:p w:rsidR="00EB374C" w:rsidRPr="005B30BF" w:rsidRDefault="00EB374C" w:rsidP="00EB374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необходимую информацию из текста</w:t>
      </w:r>
    </w:p>
    <w:p w:rsidR="00EB374C" w:rsidRPr="005B30BF" w:rsidRDefault="00EB374C" w:rsidP="00EB374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формулировать цель в совместной работе</w:t>
      </w:r>
    </w:p>
    <w:p w:rsidR="00EB374C" w:rsidRPr="005B30BF" w:rsidRDefault="00EB374C" w:rsidP="00EB374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делать осознанный выбор в сложных ситуациях</w:t>
      </w:r>
    </w:p>
    <w:p w:rsidR="00EB374C" w:rsidRPr="005B30BF" w:rsidRDefault="00EB374C" w:rsidP="00EB374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свою долю ответственности за всё, что с ним происходит</w:t>
      </w:r>
    </w:p>
    <w:p w:rsidR="00EB374C" w:rsidRPr="005B30BF" w:rsidRDefault="00EB374C" w:rsidP="00EB374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реалистично строить свои взаимоотношения друг с другом и взрослыми</w:t>
      </w:r>
    </w:p>
    <w:p w:rsidR="00EB374C" w:rsidRPr="005B30BF" w:rsidRDefault="00EB374C" w:rsidP="00EB374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 цели и пути </w:t>
      </w:r>
      <w:proofErr w:type="spellStart"/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самоизменения</w:t>
      </w:r>
      <w:proofErr w:type="spellEnd"/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взрослого</w:t>
      </w:r>
    </w:p>
    <w:p w:rsidR="00EB374C" w:rsidRPr="005B30BF" w:rsidRDefault="00EB374C" w:rsidP="00EB374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результат с целью и оценивать его.</w:t>
      </w: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EB374C" w:rsidRPr="005B30BF" w:rsidRDefault="00EB374C" w:rsidP="00EB374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поставленной задачей</w:t>
      </w:r>
    </w:p>
    <w:p w:rsidR="00EB374C" w:rsidRPr="005B30BF" w:rsidRDefault="00EB374C" w:rsidP="00EB374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наблюдать, сравнивать по признакам, сопоставлять</w:t>
      </w:r>
    </w:p>
    <w:p w:rsidR="00EB374C" w:rsidRPr="005B30BF" w:rsidRDefault="00EB374C" w:rsidP="00EB374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обогатить представление о собственных возможностях и способностях</w:t>
      </w:r>
    </w:p>
    <w:p w:rsidR="00EB374C" w:rsidRPr="005B30BF" w:rsidRDefault="00EB374C" w:rsidP="00EB374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наблюдать и осознавать происходящие в самом себе изменения</w:t>
      </w:r>
    </w:p>
    <w:p w:rsidR="00EB374C" w:rsidRPr="005B30BF" w:rsidRDefault="00EB374C" w:rsidP="00EB374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действий и корректировать при необходимости</w:t>
      </w:r>
    </w:p>
    <w:p w:rsidR="00EB374C" w:rsidRPr="005B30BF" w:rsidRDefault="00EB374C" w:rsidP="00EB374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моделировать новый образ на основе личного жизненного опыта</w:t>
      </w:r>
    </w:p>
    <w:p w:rsidR="00EB374C" w:rsidRPr="005B30BF" w:rsidRDefault="00EB374C" w:rsidP="00EB374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ответы на вопросы в тексте, перерабатывать информацию</w:t>
      </w:r>
    </w:p>
    <w:p w:rsidR="00EB374C" w:rsidRPr="005B30BF" w:rsidRDefault="00EB374C" w:rsidP="00EB374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учителя</w:t>
      </w: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EB374C" w:rsidRPr="005B30BF" w:rsidRDefault="00EB374C" w:rsidP="00EB374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позицию партнёра в общении и взаимодействии</w:t>
      </w:r>
    </w:p>
    <w:p w:rsidR="00EB374C" w:rsidRPr="005B30BF" w:rsidRDefault="00EB374C" w:rsidP="00EB374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контролировать свою речь и поступки</w:t>
      </w:r>
    </w:p>
    <w:p w:rsidR="00EB374C" w:rsidRPr="005B30BF" w:rsidRDefault="00EB374C" w:rsidP="00EB374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толерантному отношению к другому мнению</w:t>
      </w:r>
    </w:p>
    <w:p w:rsidR="00EB374C" w:rsidRPr="005B30BF" w:rsidRDefault="00EB374C" w:rsidP="00EB374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самостоятельно решать проблемы в общении</w:t>
      </w:r>
    </w:p>
    <w:p w:rsidR="00EB374C" w:rsidRPr="005B30BF" w:rsidRDefault="00EB374C" w:rsidP="00EB374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признания и уважения прав других людей</w:t>
      </w:r>
    </w:p>
    <w:p w:rsidR="00EB374C" w:rsidRPr="005B30BF" w:rsidRDefault="00EB374C" w:rsidP="00EB374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формулировать своё собственное мнение и позицию</w:t>
      </w:r>
    </w:p>
    <w:p w:rsidR="00EB374C" w:rsidRPr="005B30BF" w:rsidRDefault="00EB374C" w:rsidP="00EB374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грамотно задавать вопросы и участвовать в диалоге.</w:t>
      </w:r>
    </w:p>
    <w:p w:rsidR="00EB374C" w:rsidRDefault="00EB374C" w:rsidP="00EB37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74C" w:rsidRPr="00EB374C" w:rsidRDefault="00EB374C" w:rsidP="00EB37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B4E">
        <w:rPr>
          <w:rFonts w:ascii="Times New Roman" w:hAnsi="Times New Roman" w:cs="Times New Roman"/>
          <w:b/>
          <w:sz w:val="24"/>
          <w:szCs w:val="24"/>
        </w:rPr>
        <w:t>2.СОДЕРЖАНИЕ КУРСА ВНЕУРОЧНОЙ ДЕЯТЕЛЬНОСТИ С УКАЗАНИЕМ ФОРМ И</w:t>
      </w:r>
    </w:p>
    <w:p w:rsidR="00EB374C" w:rsidRPr="00701B4E" w:rsidRDefault="00EB374C" w:rsidP="00EB37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1B4E">
        <w:rPr>
          <w:rFonts w:ascii="Times New Roman" w:hAnsi="Times New Roman" w:cs="Times New Roman"/>
          <w:b/>
          <w:sz w:val="24"/>
          <w:szCs w:val="24"/>
        </w:rPr>
        <w:t>ОРГАНИЗАЦИИ ВИДОВ ДЕЯТЕЛЬНОСТИ</w:t>
      </w:r>
    </w:p>
    <w:p w:rsidR="00EB374C" w:rsidRDefault="00EB374C" w:rsidP="00EB3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п</w:t>
      </w:r>
      <w:r w:rsidRPr="000D00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рограммы:</w:t>
      </w:r>
    </w:p>
    <w:p w:rsidR="00EB374C" w:rsidRPr="00EB374C" w:rsidRDefault="00EB374C" w:rsidP="00EB3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1.Мотивировать детей к самопознанию и познанию других людей. Пробудить интерес к внутреннему миру другого человека.</w:t>
      </w: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Учить детей распознавать эмоциональные состояния по мимике, жестам, голосу, понимать чувства другого человека.</w:t>
      </w: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3.Формировать адекватную установку в отношении школьных трудностей -установку преодоления.</w:t>
      </w: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4.Развивать социальные и коммуникативные умения, необходимые для установления межличностных отношений друг с другом и учителем.</w:t>
      </w: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5.Повышать уровень самоконтроля в отношении проявления своего эмоционального состояния в ходе общения. Формировать терпимость к мнению собеседника.</w:t>
      </w: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6.Корректировать у детей нежелательные черты характера и поведения.</w:t>
      </w: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7.Расширять пассивный и активный словарь обучающихся.</w:t>
      </w:r>
    </w:p>
    <w:p w:rsidR="00EB374C" w:rsidRPr="000D00CC" w:rsidRDefault="00EB374C" w:rsidP="00EB3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реализации программы лежит теоретическая модель групповой работы с младшими школьниками, которая включает три основных компонента: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аксиологический</w:t>
      </w: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(связанный с сознанием)</w:t>
      </w: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инструментально технологический и </w:t>
      </w:r>
      <w:proofErr w:type="spellStart"/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потребностно</w:t>
      </w:r>
      <w:proofErr w:type="spellEnd"/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-мотивационный.</w:t>
      </w: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Аксиологический </w:t>
      </w: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 содержательно представлен ценностями «Я»: собственного «Я» человека, его связи с «Я» других людей и с природными объектами. Он предполагает осознание ребёнком ценности, уникальности себя и окружающих, идентификацию как с живыми, так и неживыми объектами, осознание единства с миром во всей его полноте.</w:t>
      </w: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Инструментальный </w:t>
      </w: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 предполагает овладение рефлексией как средством самопознания, способностью концентрировать сознание на самом себе, внутреннем мире и своём месте во взаимоотношениях с другими.</w:t>
      </w: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Потребностно</w:t>
      </w:r>
      <w:proofErr w:type="spellEnd"/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-мотивационный </w:t>
      </w: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компонент обеспечивает появление у ребёнка потребности в саморазвитии, </w:t>
      </w:r>
      <w:proofErr w:type="spellStart"/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самоизменении</w:t>
      </w:r>
      <w:proofErr w:type="spellEnd"/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побуждает к последующей самореализации.</w:t>
      </w: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развития </w:t>
      </w: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четвёртым компонентом в данной модели. Работа с ними осуществляется параллельно, т.е. при построении каждого занятия учитываются все направления, но, в зависимости от целей, делается акцент на одном из них.</w:t>
      </w: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проходят по определённой схеме, каждая часть которой выполняет свои задачи:</w:t>
      </w: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1.Введение в тему.</w:t>
      </w: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2.Развёртывание темы.</w:t>
      </w: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3.Индивидуализация темы.</w:t>
      </w: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4.Завершение темы</w:t>
      </w: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организации учебного процесса</w:t>
      </w: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реализации учебного процесса используются групповые и индивидуальные занятия. Индивидуальные занятия необходимы для отработки важных моментов поведения и деятельности ребёнка, которые по тем или иным причинам он не усвоил в группе.</w:t>
      </w: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занятия являются продолжением групповой работы, т.к. помогают ребёнку более эффективно справиться со своими проблемами.</w:t>
      </w:r>
    </w:p>
    <w:p w:rsidR="00EB374C" w:rsidRPr="005B30BF" w:rsidRDefault="00EB374C" w:rsidP="00EB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контроля:</w:t>
      </w: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входная, итоговая диагностика.</w:t>
      </w:r>
    </w:p>
    <w:p w:rsidR="005B30BF" w:rsidRDefault="005B30BF" w:rsidP="00ED4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627" w:rsidRPr="005B30BF" w:rsidRDefault="00ED4627" w:rsidP="00ED46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для каждого класса отражает основные направления работы и включает следующие разделы: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класс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Мои чувства (14часов)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психология и зачем она нужна человеку? Психология изучает чувства и мысли людей, чтобы научиться понимать себя и окружающих, уметь жить дружно, помогать друг другу.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Радость. Радость можно выразить мимикой. Мимика выражает наши мысли и чувства. Мимика помогает лучше понять собеседника.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Жесты. Передать радость другому человеку можно с помощью жестов. Мимика и жесты –наши первые помощники в общении.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Страх. Какие бывают страхи? Как справиться со страхом?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Гнев. Гнев как выражение чувств: страх и обида часто вызывают гнев.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справиться с гневом?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гнев принести пользу?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чувства. Как можно выразить свои чувства?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Чем люди отличаются друг от друга (6часов)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качества людей и какие они бывают? Какие качества окружающим нравятся, а какие –нет?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видим друг друга?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поставить себя на место другого помогает лучше понять друг друга.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человеке есть «тёмные» и «светлые» качества. Самое важное качество.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такой сердечный человек.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такой доброжелательный человек. Трудно ли быть доброжелательным человеком?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Какой Я – какой Ты (8 часов)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отличаются друг от друга своими качествами. У каждого человека есть много разных положительных качеств.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научиться находить положительные качества у себя?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оценить себя?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распознать положительные качества у других людей?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стараешься лучше понять другого человека, возникает чувство симпатии, сопереживания. А это важно при общении с окружающими.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Какие качества нужны для дружбы?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Трудности первоклассника (5часов)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и домашние трудности. Как с ними справиться?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я знаю способы борьбы с трудностями: обратиться за помощью, вспомнить свой прошлый опыт, договориться, изменить своё отношение к проблеме, понять, что трудности встречаются в жизни всех первоклассников. Главное- помнить, что я живу среди людей, и каждый мой поступок и желание отражается на людях, где бы я ни находился: в школе, дома, на улице.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класс.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Я – фантазёр (10часов)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второклассник. Что интересно второкласснику? Что случится, если на свете не будет ни одной школы?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моей мечты - какая она?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фантазия и зачем она нужна человеку?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 дети умеют фантазировать? Нужно ли учиться фантазировать? Кого можно назвать фантазёром?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сны: что в них правда, а что –фантазии?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мечты. О чём я мечтаю? Мечты и фантазии.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Фантазии и ложь. Как отличить ложь от фантазии. Ложь может приносить вред окружающим, а фантазии не вредят никому.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Я и моя школа (9 часов)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и ученики. Что делает учитель? Что делает ученик? Какие чувства вызывают у учеников школьные занятия? Когда ученики любят учителя? Когда ученики боятся учителя?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на планете «Наоборот</w:t>
      </w:r>
      <w:proofErr w:type="gramStart"/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».Что</w:t>
      </w:r>
      <w:proofErr w:type="gramEnd"/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произойдёт, если мы будем учиться в такой школе?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мои одноклассники. Мы такие разные, но вместе мы –коллектив!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лень и откуда она берётся? Какие у меня есть «</w:t>
      </w:r>
      <w:proofErr w:type="spellStart"/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Немогучки</w:t>
      </w:r>
      <w:proofErr w:type="spellEnd"/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 Как можно победить лень и справиться с «</w:t>
      </w:r>
      <w:proofErr w:type="spellStart"/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Немогучками</w:t>
      </w:r>
      <w:proofErr w:type="spellEnd"/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?» Справиться с ними помогает </w:t>
      </w:r>
      <w:proofErr w:type="gramStart"/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:</w:t>
      </w:r>
      <w:proofErr w:type="gramEnd"/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«Хочу – могу», «Не хочу – не могу».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Я и мои родители (6 часов)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мои родители. В чём мы похожи? История моей семьи. Моя родословная.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чувства я испытываю по отношению к своим родителям?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и общения со взрослыми. Почему нужно относиться к старшим с уважением? «Урок мудрости».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родители наказывают детей?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понимаю, что родители, как и все люди, могут ошибаться, могут уставать и не всегда поступают правильно. Главное – это научиться прощать друг друга.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Я и мои друзья (8часов)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должен быть настоящий друг.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 ли я дружить и можно ли этому научиться?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Ссора. Почему друзья иногда ссорятся и даже дерутся?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Какие у меня есть «колючки» и как избавиться от «колючек» в моём характере?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чувства возникают во время ссоры и драки? Как нужно вести себя, чтобы избежать ссоры?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одиночество? Как не стать одиноким среди своих сверстников?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класс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1.Умение владеть собой (8часов)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третьеклассник. Как я изменился за лето?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владеть собой. Что это значит? Уметь управлять своим поведением, следить за своей речью и поступками, внимательно слушать собеседника – это и есть умение владеть собой. Это умение очень важно для общения с другими людьми.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значит быть хозяином своего «Я»? Какого человека называют ответственным.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значит «уметь расслабиться», и в каких случаях это нужно делать?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Фантазия характеров. Оценка человеческих поступков и отношений (8 часов)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любимый герой. Кто он? Почему я хотел бы на него походить, и какие качества меня в нём привлекают?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 и зло. Всегда ли добро побеждает зло? Что значит «делать добро»?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хорошо и что такое плохо? Какие привычки можно назвать полезными, а какие вредными? Как избавиться от плохих привычек, которые мне мешают?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Конфликт. Как он возникает? Моё поведение в трудных ситуациях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Культура общения (7 часов)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«этикет»? Для чего нужно соблюдать правила общения? Правила общения, которые вырабатывались людьми в течение многих веков, необходимо соблюдать, чтобы не обидеть собеседника и самому не попасть в неловкую ситуацию. Всегда важно помнить, что есть граница между тем, что хочется, и тем, что можно.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Волшебные слова: приветствие, благодарность. Как правильно начать, поддержать и вести разговор.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хорошего тона. Как вести себя в различных ситуациях: в школе, в театре, дома, на улице, в магазине. Как эти правила помогают в общении.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и девочка. Культура общения полов. Внешний вид мальчика. Внешний вид девочки.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познакомиться?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держать себя, чтобы понравиться?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Что такое сотрудничество? (10часов)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– это умение делать дело вместе. Оно складывается из многих умений: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 умения понять другого;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умения договориться;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умения уступить, если это нужно для дела;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--из умения правильно распределить роли в ходе работы.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значит понимать другого и как можно этому научиться?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научиться договариваться с людьми?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коллективная работа?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Четвёртый класс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Мои силы, мои возможности (11часов)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Моё лето. Как я провёл лето и чему научился за время летних каникул. После лета меня называют по-новому –четвероклассник. Чем четвероклассник отличается от первоклассника? А от второклассника и третьеклассника?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Я? Из каких маленьких частичек я состою: </w:t>
      </w:r>
      <w:proofErr w:type="spellStart"/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Боялка</w:t>
      </w:r>
      <w:proofErr w:type="spellEnd"/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Добрушка</w:t>
      </w:r>
      <w:proofErr w:type="spellEnd"/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Капризулька</w:t>
      </w:r>
      <w:proofErr w:type="spellEnd"/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Хохотушка, Злючка, </w:t>
      </w:r>
      <w:proofErr w:type="spellStart"/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Ленюшка</w:t>
      </w:r>
      <w:proofErr w:type="spellEnd"/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…это все мои друзья. Но командую здесь Я. Я – человек! Я – житель планеты Земля!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Я – большой или маленький? Что я умею и чем горжусь?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способности. Что такое способности и какие нужны способности для успеха в том или ином деле? У каждого человека есть какие-то способности, но некоторые люди не знают о своих способностях и не используют их. Что нужно для успеха? «Успех = способности + трудолюбие».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выбор, мой путь.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моих родителей. Как эти способности помогали им в жизни.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 самый лёгкий путь приводит к успеху. Часто от нас самих, от нашего выбора зависит, по какой дороге мы пойдём, как сложится наша жизнь.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внутренний мир.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нас много удивительного. Надо только суметь заметить это. Мой внутренний мир тоже уникален и неповторим. В свой внутренний мир я могу впустить только того человека, которому доверяю.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взгляда: взгляд может сказать больше слов. Взглядом можно поддержать человека или, наоборот, расстроить, можно приласкать или сделать больно.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значит верить?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свято верит в свою мечту, стремится к успеху и верит в него, обязательно своего добьётся!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Я расту, я изменяюсь (5часов)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Моё детство.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 детство. Что я чувствую в роли маленького ребёнка, чему радуюсь, о чём мечтаю?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это моё детство, потому что именно детство делает нас такими, какие мы есть.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изменяюсь. Что я умел раньше и что умею сейчас. Что я знал раньше и что знаю сейчас.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я буду, когда вырасту? Почему важно решить для себя, каким ты хочешь стать и что хочешь изменить в себе?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3.Моё будущее (5часов)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заглянуть во взрослый мир?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настоящем, я в будущем. «Хочу в будущем – делаю сейчас». Чтобы получить какой-то результат в будущем, надо что-то делать для этого уже сейчас.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Хочу вырасти здоровым человеком. Что для этого нужно? Что такое «эмоциональная грамотность» и как она связана со здоровьем человека?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Хочу вырасти интеллигентным человеком и что для этого нужно? (3 часа)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человека зависит от его качеств.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такой интеллигентный человек и какие качества должны у него присутствовать? Портрет интеллигентного человека.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вырасти интеллигентным человеком. Кто может стать интеллигентным человеком? Каким должен быть ученик сейчас, чтобы из него получился интеллигентный человек в будущем?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идеальное Я?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многих людей есть некий идеальный образ самого себя - то, каким бы ему хотелось стать.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Хочу вырасти свободным человеком: Что для этого нужно? (8часов)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такой свободный человек? Можно ли поступать всегда так, как хочется?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школьника. «Должен и имею право: в школе, дома, на улице».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«право на уважение»? Как я должен поступить, если нарушено моё «право на уважение»?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реальности количество прав и обязанностей человека примерно одинаковое. Главные права и обязанности ученика. «Билль о правах ученика и учителя в школе».</w:t>
      </w: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прав других людей может привести к конфликтам. Как можно разрешать конфликты мирным путём?</w:t>
      </w:r>
      <w:r w:rsidRPr="005B3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C3D42" w:rsidRPr="00EB374C" w:rsidRDefault="00EC3D42" w:rsidP="00EB374C">
      <w:pPr>
        <w:pStyle w:val="a4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374C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EC3D42" w:rsidRDefault="00EC3D42" w:rsidP="00EB374C">
      <w:pPr>
        <w:pStyle w:val="a4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59F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tbl>
      <w:tblPr>
        <w:tblStyle w:val="aa"/>
        <w:tblW w:w="4890" w:type="pct"/>
        <w:tblInd w:w="-318" w:type="dxa"/>
        <w:tblLook w:val="04A0" w:firstRow="1" w:lastRow="0" w:firstColumn="1" w:lastColumn="0" w:noHBand="0" w:noVBand="1"/>
      </w:tblPr>
      <w:tblGrid>
        <w:gridCol w:w="854"/>
        <w:gridCol w:w="6805"/>
        <w:gridCol w:w="1657"/>
        <w:gridCol w:w="1553"/>
        <w:gridCol w:w="1469"/>
        <w:gridCol w:w="2123"/>
      </w:tblGrid>
      <w:tr w:rsidR="00EC3D42" w:rsidRPr="004632A2" w:rsidTr="00EB374C">
        <w:trPr>
          <w:trHeight w:val="465"/>
        </w:trPr>
        <w:tc>
          <w:tcPr>
            <w:tcW w:w="295" w:type="pct"/>
            <w:vMerge w:val="restart"/>
          </w:tcPr>
          <w:p w:rsidR="00EC3D42" w:rsidRPr="000A3560" w:rsidRDefault="00EC3D42" w:rsidP="00EC3D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3" w:type="pct"/>
            <w:vMerge w:val="restart"/>
          </w:tcPr>
          <w:p w:rsidR="00EC3D42" w:rsidRPr="004632A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73" w:type="pct"/>
            <w:vMerge w:val="restart"/>
          </w:tcPr>
          <w:p w:rsidR="00EC3D42" w:rsidRPr="004632A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A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1045" w:type="pct"/>
            <w:gridSpan w:val="2"/>
            <w:tcBorders>
              <w:bottom w:val="single" w:sz="4" w:space="0" w:color="auto"/>
            </w:tcBorders>
          </w:tcPr>
          <w:p w:rsidR="00EC3D42" w:rsidRPr="004632A2" w:rsidRDefault="00EB374C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734" w:type="pct"/>
            <w:vMerge w:val="restart"/>
          </w:tcPr>
          <w:p w:rsidR="00EC3D42" w:rsidRPr="00EF1788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78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  <w:p w:rsidR="00EC3D42" w:rsidRPr="004632A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788">
              <w:rPr>
                <w:rFonts w:ascii="Times New Roman" w:hAnsi="Times New Roman" w:cs="Times New Roman"/>
                <w:b/>
                <w:sz w:val="24"/>
                <w:szCs w:val="24"/>
              </w:rPr>
              <w:t>(по факту)</w:t>
            </w:r>
          </w:p>
        </w:tc>
      </w:tr>
      <w:tr w:rsidR="00EC3D42" w:rsidRPr="004632A2" w:rsidTr="00EB374C">
        <w:trPr>
          <w:trHeight w:val="645"/>
        </w:trPr>
        <w:tc>
          <w:tcPr>
            <w:tcW w:w="295" w:type="pct"/>
            <w:vMerge/>
          </w:tcPr>
          <w:p w:rsidR="00EC3D42" w:rsidRPr="000A3560" w:rsidRDefault="00EC3D42" w:rsidP="00EC3D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pct"/>
            <w:vMerge/>
          </w:tcPr>
          <w:p w:rsidR="00EC3D42" w:rsidRPr="004632A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EC3D42" w:rsidRPr="004632A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EC3D42" w:rsidRPr="004632A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A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EC3D42" w:rsidRPr="004632A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734" w:type="pct"/>
            <w:vMerge/>
          </w:tcPr>
          <w:p w:rsidR="00EC3D42" w:rsidRPr="004632A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D42" w:rsidRPr="004632A2" w:rsidTr="00EB374C">
        <w:trPr>
          <w:trHeight w:val="287"/>
        </w:trPr>
        <w:tc>
          <w:tcPr>
            <w:tcW w:w="5000" w:type="pct"/>
            <w:gridSpan w:val="6"/>
          </w:tcPr>
          <w:p w:rsidR="00EC3D42" w:rsidRPr="004632A2" w:rsidRDefault="00EB374C" w:rsidP="00EC3D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="00433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«Мои чувства</w:t>
            </w:r>
            <w:r w:rsidR="00EC3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(9</w:t>
            </w:r>
            <w:r w:rsidR="00EC3D42" w:rsidRPr="00D3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EC3D42" w:rsidRPr="000A3560" w:rsidTr="00EB374C">
        <w:trPr>
          <w:trHeight w:val="504"/>
        </w:trPr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433440" w:rsidRDefault="00433440" w:rsidP="00EC3D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3440">
              <w:rPr>
                <w:rFonts w:ascii="Times New Roman" w:hAnsi="Times New Roman" w:cs="Times New Roman"/>
                <w:sz w:val="24"/>
                <w:szCs w:val="24"/>
              </w:rPr>
              <w:t>Знакомство. Введение в мир психологии</w:t>
            </w:r>
          </w:p>
        </w:tc>
        <w:tc>
          <w:tcPr>
            <w:tcW w:w="573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487851" w:rsidRDefault="0043344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понятиями «жесты», «мимика». Упражнения «Рисунок имени», «Зоопарк»</w:t>
            </w:r>
          </w:p>
        </w:tc>
        <w:tc>
          <w:tcPr>
            <w:tcW w:w="573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487851" w:rsidRDefault="0043344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сказкой, рисунок. Игра «страшное и смешное».</w:t>
            </w:r>
          </w:p>
        </w:tc>
        <w:tc>
          <w:tcPr>
            <w:tcW w:w="573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487851" w:rsidRDefault="0043344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Радость. Как ее доставить другому человеку.</w:t>
            </w:r>
          </w:p>
        </w:tc>
        <w:tc>
          <w:tcPr>
            <w:tcW w:w="573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487851" w:rsidRDefault="0043344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Жесты.</w:t>
            </w:r>
          </w:p>
        </w:tc>
        <w:tc>
          <w:tcPr>
            <w:tcW w:w="573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487851" w:rsidRDefault="0043344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Страх. 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справиться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ним.</w:t>
            </w:r>
          </w:p>
        </w:tc>
        <w:tc>
          <w:tcPr>
            <w:tcW w:w="573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487851" w:rsidRDefault="0043344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Гнев. С какими чувствам он дружит</w:t>
            </w:r>
          </w:p>
        </w:tc>
        <w:tc>
          <w:tcPr>
            <w:tcW w:w="573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487851" w:rsidRDefault="0043344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чувства</w:t>
            </w:r>
          </w:p>
        </w:tc>
        <w:tc>
          <w:tcPr>
            <w:tcW w:w="573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487851" w:rsidRDefault="0043344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</w:p>
        </w:tc>
        <w:tc>
          <w:tcPr>
            <w:tcW w:w="573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rPr>
          <w:trHeight w:val="401"/>
        </w:trPr>
        <w:tc>
          <w:tcPr>
            <w:tcW w:w="5000" w:type="pct"/>
            <w:gridSpan w:val="6"/>
          </w:tcPr>
          <w:p w:rsidR="00EC3D42" w:rsidRPr="00EB374C" w:rsidRDefault="00EB374C" w:rsidP="00EB374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="00433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33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Чем</w:t>
            </w:r>
            <w:proofErr w:type="gramEnd"/>
            <w:r w:rsidR="00433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люди отличаются друг от друга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(8 часов)</w:t>
            </w:r>
          </w:p>
        </w:tc>
      </w:tr>
      <w:tr w:rsidR="00EC3D42" w:rsidRPr="000A3560" w:rsidTr="00EB374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487851" w:rsidRDefault="0043344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людей</w:t>
            </w:r>
          </w:p>
        </w:tc>
        <w:tc>
          <w:tcPr>
            <w:tcW w:w="573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487851" w:rsidRDefault="00B56AE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о лучших человеческих качествах. Рисунок</w:t>
            </w:r>
          </w:p>
        </w:tc>
        <w:tc>
          <w:tcPr>
            <w:tcW w:w="573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487851" w:rsidRDefault="00B56AE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похожи-мы отличаемся» Сказка</w:t>
            </w:r>
          </w:p>
        </w:tc>
        <w:tc>
          <w:tcPr>
            <w:tcW w:w="573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487851" w:rsidRDefault="00B56AE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каждом человеке есть светлые и темные качества</w:t>
            </w:r>
          </w:p>
        </w:tc>
        <w:tc>
          <w:tcPr>
            <w:tcW w:w="573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487851" w:rsidRDefault="00B56AE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видим друг друга</w:t>
            </w:r>
          </w:p>
        </w:tc>
        <w:tc>
          <w:tcPr>
            <w:tcW w:w="573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487851" w:rsidRDefault="00B56AE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исследовать свои качества</w:t>
            </w:r>
          </w:p>
        </w:tc>
        <w:tc>
          <w:tcPr>
            <w:tcW w:w="573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487851" w:rsidRDefault="00B56AE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правильно выражать свои чувства в общении с другими людьми.</w:t>
            </w:r>
          </w:p>
        </w:tc>
        <w:tc>
          <w:tcPr>
            <w:tcW w:w="573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487851" w:rsidRDefault="00B56AE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видим друг друга</w:t>
            </w:r>
          </w:p>
        </w:tc>
        <w:tc>
          <w:tcPr>
            <w:tcW w:w="573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4C" w:rsidRPr="000A3560" w:rsidTr="00EB374C">
        <w:tc>
          <w:tcPr>
            <w:tcW w:w="5000" w:type="pct"/>
            <w:gridSpan w:val="6"/>
          </w:tcPr>
          <w:p w:rsidR="00EB374C" w:rsidRPr="000A3560" w:rsidRDefault="00EB374C" w:rsidP="00EC3D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«Какой я-какой ты?</w:t>
            </w:r>
            <w:r w:rsidRPr="00D3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(8 часов)</w:t>
            </w:r>
          </w:p>
        </w:tc>
      </w:tr>
      <w:tr w:rsidR="00EC3D42" w:rsidRPr="000A3560" w:rsidTr="00EB374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487851" w:rsidRDefault="00B56AE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я?</w:t>
            </w:r>
          </w:p>
        </w:tc>
        <w:tc>
          <w:tcPr>
            <w:tcW w:w="573" w:type="pct"/>
          </w:tcPr>
          <w:p w:rsidR="00EC3D42" w:rsidRPr="00F922ED" w:rsidRDefault="00EC3D42" w:rsidP="00E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487851" w:rsidRDefault="00B56AE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своё настроение</w:t>
            </w:r>
          </w:p>
        </w:tc>
        <w:tc>
          <w:tcPr>
            <w:tcW w:w="573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487851" w:rsidRDefault="00B56AE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правильно выражать свои чувства в общении с другими людьми</w:t>
            </w:r>
          </w:p>
        </w:tc>
        <w:tc>
          <w:tcPr>
            <w:tcW w:w="573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487851" w:rsidRDefault="00B56AE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«Психологическая разгадка» Работа со сказкой</w:t>
            </w:r>
          </w:p>
        </w:tc>
        <w:tc>
          <w:tcPr>
            <w:tcW w:w="573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487851" w:rsidRDefault="00B56AE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автопортрет</w:t>
            </w:r>
          </w:p>
        </w:tc>
        <w:tc>
          <w:tcPr>
            <w:tcW w:w="573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487851" w:rsidRDefault="00B56AE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Моё настроение</w:t>
            </w:r>
          </w:p>
        </w:tc>
        <w:tc>
          <w:tcPr>
            <w:tcW w:w="573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487851" w:rsidRDefault="00B56AE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ты?</w:t>
            </w:r>
          </w:p>
        </w:tc>
        <w:tc>
          <w:tcPr>
            <w:tcW w:w="573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487851" w:rsidRDefault="00B56AE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другие</w:t>
            </w:r>
          </w:p>
        </w:tc>
        <w:tc>
          <w:tcPr>
            <w:tcW w:w="573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rPr>
          <w:trHeight w:val="273"/>
        </w:trPr>
        <w:tc>
          <w:tcPr>
            <w:tcW w:w="5000" w:type="pct"/>
            <w:gridSpan w:val="6"/>
          </w:tcPr>
          <w:p w:rsidR="00EC3D42" w:rsidRPr="000A3560" w:rsidRDefault="00EB374C" w:rsidP="00EC3D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="00B5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«Трудности первоклассника</w:t>
            </w:r>
            <w:r w:rsidR="00EC3D42" w:rsidRPr="00B35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(8 часов)</w:t>
            </w:r>
          </w:p>
        </w:tc>
      </w:tr>
      <w:tr w:rsidR="00EC3D42" w:rsidRPr="000A3560" w:rsidTr="00EB374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487851" w:rsidRDefault="00B56AE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Трудности первоклассника в школе, дома, на улице</w:t>
            </w:r>
          </w:p>
        </w:tc>
        <w:tc>
          <w:tcPr>
            <w:tcW w:w="573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487851" w:rsidRDefault="00E158CA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разных ситуациях</w:t>
            </w:r>
          </w:p>
        </w:tc>
        <w:tc>
          <w:tcPr>
            <w:tcW w:w="573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487851" w:rsidRDefault="00E158CA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иллюстрациями</w:t>
            </w:r>
          </w:p>
        </w:tc>
        <w:tc>
          <w:tcPr>
            <w:tcW w:w="573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487851" w:rsidRDefault="00E158CA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характеров</w:t>
            </w:r>
          </w:p>
        </w:tc>
        <w:tc>
          <w:tcPr>
            <w:tcW w:w="573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487851" w:rsidRDefault="00E158CA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Копилка трудностей</w:t>
            </w:r>
          </w:p>
        </w:tc>
        <w:tc>
          <w:tcPr>
            <w:tcW w:w="573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rPr>
          <w:trHeight w:val="389"/>
        </w:trPr>
        <w:tc>
          <w:tcPr>
            <w:tcW w:w="295" w:type="pct"/>
          </w:tcPr>
          <w:p w:rsidR="00EC3D42" w:rsidRPr="00B35D40" w:rsidRDefault="00EC3D42" w:rsidP="00EC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B4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3" w:type="pct"/>
          </w:tcPr>
          <w:p w:rsidR="00EC3D42" w:rsidRPr="00487851" w:rsidRDefault="00E158CA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осознавать трудности и преодолевать их</w:t>
            </w:r>
          </w:p>
        </w:tc>
        <w:tc>
          <w:tcPr>
            <w:tcW w:w="573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c>
          <w:tcPr>
            <w:tcW w:w="295" w:type="pct"/>
          </w:tcPr>
          <w:p w:rsidR="00EC3D42" w:rsidRPr="00CB4328" w:rsidRDefault="00CB4328" w:rsidP="00CB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353" w:type="pct"/>
          </w:tcPr>
          <w:p w:rsidR="00EC3D42" w:rsidRPr="00487851" w:rsidRDefault="00E158CA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трудности</w:t>
            </w:r>
          </w:p>
        </w:tc>
        <w:tc>
          <w:tcPr>
            <w:tcW w:w="573" w:type="pct"/>
          </w:tcPr>
          <w:p w:rsidR="00EC3D42" w:rsidRPr="00A6468C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A6468C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A6468C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c>
          <w:tcPr>
            <w:tcW w:w="295" w:type="pct"/>
          </w:tcPr>
          <w:p w:rsidR="00EC3D42" w:rsidRPr="00CB4328" w:rsidRDefault="00CB4328" w:rsidP="00CB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353" w:type="pct"/>
          </w:tcPr>
          <w:p w:rsidR="00EC3D42" w:rsidRPr="00487851" w:rsidRDefault="00E158CA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трудности</w:t>
            </w:r>
          </w:p>
        </w:tc>
        <w:tc>
          <w:tcPr>
            <w:tcW w:w="573" w:type="pct"/>
          </w:tcPr>
          <w:p w:rsidR="00EC3D42" w:rsidRPr="00A6468C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EC3D42" w:rsidRPr="00A6468C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A6468C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EB374C">
        <w:tc>
          <w:tcPr>
            <w:tcW w:w="295" w:type="pct"/>
          </w:tcPr>
          <w:p w:rsidR="00EC3D42" w:rsidRPr="000A3560" w:rsidRDefault="00EC3D42" w:rsidP="00EC3D42">
            <w:pPr>
              <w:pStyle w:val="a4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A6468C" w:rsidRDefault="00EC3D42" w:rsidP="00EC3D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часов: </w:t>
            </w:r>
          </w:p>
        </w:tc>
        <w:tc>
          <w:tcPr>
            <w:tcW w:w="573" w:type="pct"/>
          </w:tcPr>
          <w:p w:rsidR="00EC3D42" w:rsidRPr="00A6468C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6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7" w:type="pct"/>
          </w:tcPr>
          <w:p w:rsidR="00EC3D42" w:rsidRPr="00A6468C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08" w:type="pct"/>
          </w:tcPr>
          <w:p w:rsidR="00EC3D42" w:rsidRPr="00A6468C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4" w:type="pct"/>
          </w:tcPr>
          <w:p w:rsidR="00EC3D4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D42" w:rsidRDefault="00EC3D42" w:rsidP="00CB43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:rsidR="00EC3D42" w:rsidRDefault="00EC3D42" w:rsidP="00EC3D4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4887" w:type="pct"/>
        <w:tblInd w:w="-318" w:type="dxa"/>
        <w:tblLook w:val="04A0" w:firstRow="1" w:lastRow="0" w:firstColumn="1" w:lastColumn="0" w:noHBand="0" w:noVBand="1"/>
      </w:tblPr>
      <w:tblGrid>
        <w:gridCol w:w="850"/>
        <w:gridCol w:w="6801"/>
        <w:gridCol w:w="1702"/>
        <w:gridCol w:w="1515"/>
        <w:gridCol w:w="1468"/>
        <w:gridCol w:w="2116"/>
      </w:tblGrid>
      <w:tr w:rsidR="00EC3D42" w:rsidRPr="004632A2" w:rsidTr="00737E2C">
        <w:trPr>
          <w:trHeight w:val="465"/>
        </w:trPr>
        <w:tc>
          <w:tcPr>
            <w:tcW w:w="294" w:type="pct"/>
            <w:vMerge w:val="restart"/>
          </w:tcPr>
          <w:p w:rsidR="00EC3D42" w:rsidRPr="000A3560" w:rsidRDefault="00EC3D42" w:rsidP="00EC3D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3" w:type="pct"/>
            <w:vMerge w:val="restart"/>
          </w:tcPr>
          <w:p w:rsidR="00EC3D42" w:rsidRPr="00802FF4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F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9" w:type="pct"/>
            <w:vMerge w:val="restart"/>
          </w:tcPr>
          <w:p w:rsidR="00EC3D42" w:rsidRPr="004632A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A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1032" w:type="pct"/>
            <w:gridSpan w:val="2"/>
            <w:tcBorders>
              <w:bottom w:val="single" w:sz="4" w:space="0" w:color="auto"/>
            </w:tcBorders>
          </w:tcPr>
          <w:p w:rsidR="00EC3D42" w:rsidRPr="004632A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A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732" w:type="pct"/>
            <w:vMerge w:val="restart"/>
          </w:tcPr>
          <w:p w:rsidR="00EC3D42" w:rsidRPr="00EF1788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78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  <w:p w:rsidR="00EC3D42" w:rsidRPr="004632A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788">
              <w:rPr>
                <w:rFonts w:ascii="Times New Roman" w:hAnsi="Times New Roman" w:cs="Times New Roman"/>
                <w:b/>
                <w:sz w:val="24"/>
                <w:szCs w:val="24"/>
              </w:rPr>
              <w:t>(по факту)</w:t>
            </w:r>
          </w:p>
        </w:tc>
      </w:tr>
      <w:tr w:rsidR="00EC3D42" w:rsidRPr="004632A2" w:rsidTr="00737E2C">
        <w:trPr>
          <w:trHeight w:val="645"/>
        </w:trPr>
        <w:tc>
          <w:tcPr>
            <w:tcW w:w="294" w:type="pct"/>
            <w:vMerge/>
          </w:tcPr>
          <w:p w:rsidR="00EC3D42" w:rsidRPr="000A3560" w:rsidRDefault="00EC3D42" w:rsidP="00EC3D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pct"/>
            <w:vMerge/>
          </w:tcPr>
          <w:p w:rsidR="00EC3D42" w:rsidRPr="00802FF4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EC3D42" w:rsidRPr="004632A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</w:tcPr>
          <w:p w:rsidR="00EC3D42" w:rsidRPr="004632A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A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EC3D42" w:rsidRPr="004632A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732" w:type="pct"/>
            <w:vMerge/>
          </w:tcPr>
          <w:p w:rsidR="00EC3D42" w:rsidRPr="004632A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D42" w:rsidRPr="000A3560" w:rsidTr="00737E2C">
        <w:trPr>
          <w:trHeight w:val="381"/>
        </w:trPr>
        <w:tc>
          <w:tcPr>
            <w:tcW w:w="5000" w:type="pct"/>
            <w:gridSpan w:val="6"/>
          </w:tcPr>
          <w:p w:rsidR="00EC3D42" w:rsidRPr="000A3560" w:rsidRDefault="00EB374C" w:rsidP="00EC3D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E15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«Я -фантазер</w:t>
            </w:r>
            <w:r w:rsidR="00EC3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(10 </w:t>
            </w:r>
            <w:r w:rsidR="00EC3D42" w:rsidRPr="00487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A36E4C" w:rsidRDefault="00E158CA" w:rsidP="00EC3D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Я-второклассник</w:t>
            </w:r>
          </w:p>
        </w:tc>
        <w:tc>
          <w:tcPr>
            <w:tcW w:w="589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E158CA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 партнера по описанию его качеств</w:t>
            </w:r>
          </w:p>
        </w:tc>
        <w:tc>
          <w:tcPr>
            <w:tcW w:w="589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E158CA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снова вместе</w:t>
            </w:r>
          </w:p>
        </w:tc>
        <w:tc>
          <w:tcPr>
            <w:tcW w:w="589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E158CA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Невероятные истории</w:t>
            </w:r>
          </w:p>
        </w:tc>
        <w:tc>
          <w:tcPr>
            <w:tcW w:w="589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E158CA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«мой сон»</w:t>
            </w:r>
          </w:p>
        </w:tc>
        <w:tc>
          <w:tcPr>
            <w:tcW w:w="589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E158CA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589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E158CA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можно назвать фантазером?</w:t>
            </w:r>
          </w:p>
        </w:tc>
        <w:tc>
          <w:tcPr>
            <w:tcW w:w="589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E158CA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умею фантазировать</w:t>
            </w:r>
          </w:p>
        </w:tc>
        <w:tc>
          <w:tcPr>
            <w:tcW w:w="589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E158CA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мечты</w:t>
            </w:r>
          </w:p>
        </w:tc>
        <w:tc>
          <w:tcPr>
            <w:tcW w:w="589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5000" w:type="pct"/>
            <w:gridSpan w:val="6"/>
          </w:tcPr>
          <w:p w:rsidR="00EC3D42" w:rsidRPr="000A3560" w:rsidRDefault="00EB374C" w:rsidP="00EC3D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="00E15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«Я и моя школа</w:t>
            </w:r>
            <w:r w:rsidR="00EC3D42" w:rsidRPr="00787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(8 часов)</w:t>
            </w: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E158CA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школа</w:t>
            </w:r>
          </w:p>
        </w:tc>
        <w:tc>
          <w:tcPr>
            <w:tcW w:w="589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E158CA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школе</w:t>
            </w:r>
          </w:p>
        </w:tc>
        <w:tc>
          <w:tcPr>
            <w:tcW w:w="589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E158CA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Мешок хороших качеств</w:t>
            </w:r>
          </w:p>
        </w:tc>
        <w:tc>
          <w:tcPr>
            <w:tcW w:w="589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E158CA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о ленивой звездочке</w:t>
            </w:r>
          </w:p>
        </w:tc>
        <w:tc>
          <w:tcPr>
            <w:tcW w:w="589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E158CA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мой учитель</w:t>
            </w:r>
          </w:p>
        </w:tc>
        <w:tc>
          <w:tcPr>
            <w:tcW w:w="589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CB38F2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мои одноклассники</w:t>
            </w:r>
          </w:p>
        </w:tc>
        <w:tc>
          <w:tcPr>
            <w:tcW w:w="589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CB38F2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лень?</w:t>
            </w:r>
          </w:p>
        </w:tc>
        <w:tc>
          <w:tcPr>
            <w:tcW w:w="589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CB38F2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справиться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немогучками</w:t>
            </w:r>
            <w:proofErr w:type="spellEnd"/>
          </w:p>
        </w:tc>
        <w:tc>
          <w:tcPr>
            <w:tcW w:w="589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5000" w:type="pct"/>
            <w:gridSpan w:val="6"/>
          </w:tcPr>
          <w:p w:rsidR="00EC3D42" w:rsidRPr="000A3560" w:rsidRDefault="00EB374C" w:rsidP="00EC3D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="00CB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«Я и мои родители</w:t>
            </w:r>
            <w:r w:rsidR="00EC3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="00EC3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EC3D42" w:rsidRPr="00787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</w:t>
            </w:r>
            <w:proofErr w:type="gramEnd"/>
            <w:r w:rsidR="00EC3D42" w:rsidRPr="00787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CB38F2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мои родители</w:t>
            </w:r>
          </w:p>
        </w:tc>
        <w:tc>
          <w:tcPr>
            <w:tcW w:w="589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CB38F2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своей семьи</w:t>
            </w:r>
          </w:p>
        </w:tc>
        <w:tc>
          <w:tcPr>
            <w:tcW w:w="589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CB38F2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Дружная семья</w:t>
            </w:r>
          </w:p>
        </w:tc>
        <w:tc>
          <w:tcPr>
            <w:tcW w:w="589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7F71B3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мудрости</w:t>
            </w:r>
          </w:p>
        </w:tc>
        <w:tc>
          <w:tcPr>
            <w:tcW w:w="589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7F71B3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умею просить прощение</w:t>
            </w:r>
          </w:p>
        </w:tc>
        <w:tc>
          <w:tcPr>
            <w:tcW w:w="589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7F71B3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родители наказывают детей?</w:t>
            </w:r>
          </w:p>
        </w:tc>
        <w:tc>
          <w:tcPr>
            <w:tcW w:w="589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7F71B3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Игротерпия</w:t>
            </w:r>
            <w:proofErr w:type="spellEnd"/>
          </w:p>
        </w:tc>
        <w:tc>
          <w:tcPr>
            <w:tcW w:w="589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7F71B3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589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5000" w:type="pct"/>
            <w:gridSpan w:val="6"/>
          </w:tcPr>
          <w:p w:rsidR="00EC3D42" w:rsidRPr="000A3560" w:rsidRDefault="00EB374C" w:rsidP="00EC3D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7F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«Я и мои друзья</w:t>
            </w:r>
            <w:r w:rsidR="00EC3D42" w:rsidRPr="00487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(8 часов)</w:t>
            </w: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7F71B3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Настоящий друг</w:t>
            </w:r>
          </w:p>
        </w:tc>
        <w:tc>
          <w:tcPr>
            <w:tcW w:w="589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7F71B3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дружбе</w:t>
            </w:r>
          </w:p>
        </w:tc>
        <w:tc>
          <w:tcPr>
            <w:tcW w:w="589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7F71B3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</w:t>
            </w:r>
          </w:p>
        </w:tc>
        <w:tc>
          <w:tcPr>
            <w:tcW w:w="589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7F71B3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ли уметь дружить?</w:t>
            </w:r>
          </w:p>
        </w:tc>
        <w:tc>
          <w:tcPr>
            <w:tcW w:w="589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7F71B3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и последствия своих поступков</w:t>
            </w:r>
          </w:p>
        </w:tc>
        <w:tc>
          <w:tcPr>
            <w:tcW w:w="589" w:type="pct"/>
          </w:tcPr>
          <w:p w:rsidR="00EC3D42" w:rsidRPr="00F922ED" w:rsidRDefault="00EC3D42" w:rsidP="00E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EC3D4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28" w:rsidRPr="000A3560" w:rsidTr="00737E2C">
        <w:tc>
          <w:tcPr>
            <w:tcW w:w="294" w:type="pct"/>
          </w:tcPr>
          <w:p w:rsidR="00CB4328" w:rsidRPr="000A3560" w:rsidRDefault="00CB4328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B4328" w:rsidRDefault="00CB4328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Ссора и драка</w:t>
            </w:r>
          </w:p>
        </w:tc>
        <w:tc>
          <w:tcPr>
            <w:tcW w:w="589" w:type="pct"/>
          </w:tcPr>
          <w:p w:rsidR="00CB4328" w:rsidRDefault="00CB4328" w:rsidP="00E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CB4328" w:rsidRDefault="00CB4328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CB4328" w:rsidRPr="000A3560" w:rsidRDefault="00CB4328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CB4328" w:rsidRDefault="00CB4328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28" w:rsidRPr="000A3560" w:rsidTr="00737E2C">
        <w:tc>
          <w:tcPr>
            <w:tcW w:w="294" w:type="pct"/>
          </w:tcPr>
          <w:p w:rsidR="00CB4328" w:rsidRPr="000A3560" w:rsidRDefault="00CB4328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B4328" w:rsidRDefault="00CB4328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одиночество</w:t>
            </w:r>
          </w:p>
        </w:tc>
        <w:tc>
          <w:tcPr>
            <w:tcW w:w="589" w:type="pct"/>
          </w:tcPr>
          <w:p w:rsidR="00CB4328" w:rsidRDefault="00CB4328" w:rsidP="00E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CB4328" w:rsidRDefault="00CB4328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CB4328" w:rsidRPr="000A3560" w:rsidRDefault="00CB4328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CB4328" w:rsidRDefault="00CB4328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28" w:rsidRPr="000A3560" w:rsidTr="00737E2C">
        <w:tc>
          <w:tcPr>
            <w:tcW w:w="294" w:type="pct"/>
          </w:tcPr>
          <w:p w:rsidR="00CB4328" w:rsidRPr="000A3560" w:rsidRDefault="00CB4328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B4328" w:rsidRDefault="00CB4328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 «колючки»</w:t>
            </w:r>
          </w:p>
        </w:tc>
        <w:tc>
          <w:tcPr>
            <w:tcW w:w="589" w:type="pct"/>
          </w:tcPr>
          <w:p w:rsidR="00CB4328" w:rsidRDefault="00CB4328" w:rsidP="00E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CB4328" w:rsidRDefault="00CB4328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CB4328" w:rsidRPr="000A3560" w:rsidRDefault="00CB4328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CB4328" w:rsidRDefault="00CB4328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28" w:rsidRPr="000A3560" w:rsidTr="00737E2C">
        <w:tc>
          <w:tcPr>
            <w:tcW w:w="294" w:type="pct"/>
          </w:tcPr>
          <w:p w:rsidR="00CB4328" w:rsidRPr="000A3560" w:rsidRDefault="00CB4328" w:rsidP="00EC3D4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B4328" w:rsidRDefault="00CB4328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Трудности в отношениях с друзьями</w:t>
            </w:r>
          </w:p>
        </w:tc>
        <w:tc>
          <w:tcPr>
            <w:tcW w:w="589" w:type="pct"/>
          </w:tcPr>
          <w:p w:rsidR="00CB4328" w:rsidRDefault="00CB4328" w:rsidP="00E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CB4328" w:rsidRDefault="00CB4328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CB4328" w:rsidRPr="000A3560" w:rsidRDefault="00CB4328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CB4328" w:rsidRDefault="00CB4328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4" w:type="pct"/>
          </w:tcPr>
          <w:p w:rsidR="00EC3D42" w:rsidRPr="000A3560" w:rsidRDefault="00EC3D42" w:rsidP="00EC3D42">
            <w:pPr>
              <w:pStyle w:val="a4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C11CD4" w:rsidRDefault="00EC3D42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89" w:type="pct"/>
          </w:tcPr>
          <w:p w:rsidR="00EC3D42" w:rsidRPr="00A6468C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6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" w:type="pct"/>
          </w:tcPr>
          <w:p w:rsidR="00EC3D42" w:rsidRPr="00A6468C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08" w:type="pct"/>
          </w:tcPr>
          <w:p w:rsidR="00EC3D42" w:rsidRPr="00A6468C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32" w:type="pct"/>
          </w:tcPr>
          <w:p w:rsidR="00EC3D4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D42" w:rsidRDefault="00EC3D42" w:rsidP="00EC3D42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3 год обучения </w:t>
      </w:r>
    </w:p>
    <w:p w:rsidR="00EC3D42" w:rsidRDefault="00EC3D42" w:rsidP="00EC3D4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4887" w:type="pct"/>
        <w:tblInd w:w="-318" w:type="dxa"/>
        <w:tblLook w:val="04A0" w:firstRow="1" w:lastRow="0" w:firstColumn="1" w:lastColumn="0" w:noHBand="0" w:noVBand="1"/>
      </w:tblPr>
      <w:tblGrid>
        <w:gridCol w:w="853"/>
        <w:gridCol w:w="6824"/>
        <w:gridCol w:w="1694"/>
        <w:gridCol w:w="1526"/>
        <w:gridCol w:w="1428"/>
        <w:gridCol w:w="2127"/>
      </w:tblGrid>
      <w:tr w:rsidR="00EC3D42" w:rsidRPr="004632A2" w:rsidTr="00737E2C">
        <w:trPr>
          <w:trHeight w:val="465"/>
        </w:trPr>
        <w:tc>
          <w:tcPr>
            <w:tcW w:w="295" w:type="pct"/>
            <w:vMerge w:val="restart"/>
          </w:tcPr>
          <w:p w:rsidR="00EC3D42" w:rsidRPr="000A3560" w:rsidRDefault="00EC3D42" w:rsidP="00EC3D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1" w:type="pct"/>
            <w:vMerge w:val="restart"/>
          </w:tcPr>
          <w:p w:rsidR="00EC3D42" w:rsidRPr="00802FF4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F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6" w:type="pct"/>
            <w:vMerge w:val="restart"/>
          </w:tcPr>
          <w:p w:rsidR="00EC3D42" w:rsidRPr="004632A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A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1022" w:type="pct"/>
            <w:gridSpan w:val="2"/>
            <w:tcBorders>
              <w:bottom w:val="single" w:sz="4" w:space="0" w:color="auto"/>
            </w:tcBorders>
          </w:tcPr>
          <w:p w:rsidR="00EC3D42" w:rsidRPr="004632A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A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736" w:type="pct"/>
            <w:vMerge w:val="restart"/>
          </w:tcPr>
          <w:p w:rsidR="00EC3D42" w:rsidRPr="00EF1788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78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  <w:p w:rsidR="00EC3D42" w:rsidRPr="004632A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788">
              <w:rPr>
                <w:rFonts w:ascii="Times New Roman" w:hAnsi="Times New Roman" w:cs="Times New Roman"/>
                <w:b/>
                <w:sz w:val="24"/>
                <w:szCs w:val="24"/>
              </w:rPr>
              <w:t>(по факту)</w:t>
            </w:r>
          </w:p>
        </w:tc>
      </w:tr>
      <w:tr w:rsidR="00EC3D42" w:rsidRPr="004632A2" w:rsidTr="00737E2C">
        <w:trPr>
          <w:trHeight w:val="645"/>
        </w:trPr>
        <w:tc>
          <w:tcPr>
            <w:tcW w:w="295" w:type="pct"/>
            <w:vMerge/>
          </w:tcPr>
          <w:p w:rsidR="00EC3D42" w:rsidRPr="000A3560" w:rsidRDefault="00EC3D42" w:rsidP="00EC3D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pct"/>
            <w:vMerge/>
          </w:tcPr>
          <w:p w:rsidR="00EC3D42" w:rsidRPr="00802FF4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EC3D42" w:rsidRPr="004632A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</w:tcPr>
          <w:p w:rsidR="00EC3D42" w:rsidRPr="004632A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A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494" w:type="pct"/>
            <w:tcBorders>
              <w:top w:val="single" w:sz="4" w:space="0" w:color="auto"/>
            </w:tcBorders>
          </w:tcPr>
          <w:p w:rsidR="00EC3D42" w:rsidRPr="004632A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736" w:type="pct"/>
            <w:vMerge/>
          </w:tcPr>
          <w:p w:rsidR="00EC3D42" w:rsidRPr="004632A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D42" w:rsidRPr="000A3560" w:rsidTr="00737E2C">
        <w:trPr>
          <w:trHeight w:val="305"/>
        </w:trPr>
        <w:tc>
          <w:tcPr>
            <w:tcW w:w="5000" w:type="pct"/>
            <w:gridSpan w:val="6"/>
          </w:tcPr>
          <w:p w:rsidR="00EC3D42" w:rsidRPr="00C11CD4" w:rsidRDefault="00EB374C" w:rsidP="00EC3D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="007F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7F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Умение владеть собой</w:t>
            </w:r>
            <w:r w:rsidR="00EC3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(10</w:t>
            </w:r>
            <w:r w:rsidR="00EC3D42" w:rsidRPr="00C11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EC3D42" w:rsidRPr="000A3560" w:rsidTr="00737E2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</w:tcPr>
          <w:p w:rsidR="00EC3D42" w:rsidRPr="00F10EB2" w:rsidRDefault="007F71B3" w:rsidP="00EC3D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Я-третьеклассник!</w:t>
            </w:r>
          </w:p>
        </w:tc>
        <w:tc>
          <w:tcPr>
            <w:tcW w:w="58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rPr>
          <w:trHeight w:val="249"/>
        </w:trPr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7F71B3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 черты характера</w:t>
            </w:r>
          </w:p>
        </w:tc>
        <w:tc>
          <w:tcPr>
            <w:tcW w:w="58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7F71B3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Запретный номер</w:t>
            </w:r>
          </w:p>
        </w:tc>
        <w:tc>
          <w:tcPr>
            <w:tcW w:w="58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7F71B3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Этюды «эгоист», «злюка»</w:t>
            </w:r>
          </w:p>
        </w:tc>
        <w:tc>
          <w:tcPr>
            <w:tcW w:w="58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7F71B3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Игратерапия</w:t>
            </w:r>
            <w:proofErr w:type="spellEnd"/>
          </w:p>
        </w:tc>
        <w:tc>
          <w:tcPr>
            <w:tcW w:w="58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7F71B3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своих действий с поставленной задачей</w:t>
            </w:r>
          </w:p>
        </w:tc>
        <w:tc>
          <w:tcPr>
            <w:tcW w:w="58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7F71B3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свою речь и поступки</w:t>
            </w:r>
          </w:p>
        </w:tc>
        <w:tc>
          <w:tcPr>
            <w:tcW w:w="58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7F71B3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–это мои цели</w:t>
            </w:r>
          </w:p>
        </w:tc>
        <w:tc>
          <w:tcPr>
            <w:tcW w:w="58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7F71B3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Умей расслабиться</w:t>
            </w:r>
          </w:p>
        </w:tc>
        <w:tc>
          <w:tcPr>
            <w:tcW w:w="58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5000" w:type="pct"/>
            <w:gridSpan w:val="6"/>
          </w:tcPr>
          <w:p w:rsidR="00EC3D42" w:rsidRPr="00840C2F" w:rsidRDefault="00EB374C" w:rsidP="00EC3D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="007F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7F7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Фантазии характеров</w:t>
            </w:r>
            <w:r w:rsidR="00EC3D42" w:rsidRPr="00840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(8 часов)</w:t>
            </w:r>
          </w:p>
        </w:tc>
      </w:tr>
      <w:tr w:rsidR="00EC3D42" w:rsidRPr="000A3560" w:rsidTr="00737E2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7F71B3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любимый герой</w:t>
            </w:r>
          </w:p>
        </w:tc>
        <w:tc>
          <w:tcPr>
            <w:tcW w:w="58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7F71B3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литературными текстами</w:t>
            </w:r>
          </w:p>
        </w:tc>
        <w:tc>
          <w:tcPr>
            <w:tcW w:w="58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7F71B3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 и ассоциации</w:t>
            </w:r>
          </w:p>
        </w:tc>
        <w:tc>
          <w:tcPr>
            <w:tcW w:w="58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7F71B3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Агрессивные чувства</w:t>
            </w:r>
          </w:p>
        </w:tc>
        <w:tc>
          <w:tcPr>
            <w:tcW w:w="58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7F71B3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 и зло</w:t>
            </w:r>
          </w:p>
        </w:tc>
        <w:tc>
          <w:tcPr>
            <w:tcW w:w="58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EC3D42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851">
              <w:rPr>
                <w:rFonts w:ascii="Times New Roman" w:eastAsia="Times New Roman" w:hAnsi="Times New Roman" w:cs="Times New Roman"/>
                <w:sz w:val="24"/>
                <w:szCs w:val="24"/>
              </w:rPr>
              <w:t>Терпение и терпимость</w:t>
            </w:r>
          </w:p>
        </w:tc>
        <w:tc>
          <w:tcPr>
            <w:tcW w:w="586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5D4605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хорошо и что такое плохо</w:t>
            </w:r>
          </w:p>
        </w:tc>
        <w:tc>
          <w:tcPr>
            <w:tcW w:w="586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5D4605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</w:t>
            </w:r>
          </w:p>
        </w:tc>
        <w:tc>
          <w:tcPr>
            <w:tcW w:w="586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5000" w:type="pct"/>
            <w:gridSpan w:val="6"/>
          </w:tcPr>
          <w:p w:rsidR="00EC3D42" w:rsidRPr="000A3560" w:rsidRDefault="00EB374C" w:rsidP="00EC3D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="005D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«Культура общения</w:t>
            </w:r>
            <w:r w:rsidR="00EC3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(9</w:t>
            </w:r>
            <w:r w:rsidR="00EC3D42" w:rsidRPr="00840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EC3D42" w:rsidRPr="000A3560" w:rsidTr="00737E2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5D4605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 слова</w:t>
            </w:r>
          </w:p>
        </w:tc>
        <w:tc>
          <w:tcPr>
            <w:tcW w:w="586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5D4605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</w:t>
            </w:r>
          </w:p>
        </w:tc>
        <w:tc>
          <w:tcPr>
            <w:tcW w:w="586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5D4605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обществе</w:t>
            </w:r>
          </w:p>
        </w:tc>
        <w:tc>
          <w:tcPr>
            <w:tcW w:w="586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5D4605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Игра-драматизация</w:t>
            </w:r>
          </w:p>
        </w:tc>
        <w:tc>
          <w:tcPr>
            <w:tcW w:w="586" w:type="pct"/>
          </w:tcPr>
          <w:p w:rsidR="00EC3D42" w:rsidRDefault="00EC3D42" w:rsidP="00EC3D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5D4605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поведения в разных ситуациях</w:t>
            </w:r>
          </w:p>
        </w:tc>
        <w:tc>
          <w:tcPr>
            <w:tcW w:w="586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EC3D42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85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Добрые слова и добрые дела</w:t>
            </w:r>
          </w:p>
        </w:tc>
        <w:tc>
          <w:tcPr>
            <w:tcW w:w="586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5D4605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вежливо говорить</w:t>
            </w:r>
          </w:p>
        </w:tc>
        <w:tc>
          <w:tcPr>
            <w:tcW w:w="586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5D4605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смеемся</w:t>
            </w:r>
          </w:p>
        </w:tc>
        <w:tc>
          <w:tcPr>
            <w:tcW w:w="586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5000" w:type="pct"/>
            <w:gridSpan w:val="6"/>
          </w:tcPr>
          <w:p w:rsidR="00EC3D42" w:rsidRPr="00840C2F" w:rsidRDefault="00EB374C" w:rsidP="00EC3D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="005D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5D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сотрудничество</w:t>
            </w:r>
            <w:r w:rsidR="00EC3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(7</w:t>
            </w:r>
            <w:r w:rsidR="00EC3D42" w:rsidRPr="00840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EC3D42" w:rsidRPr="000A3560" w:rsidTr="00737E2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5D4605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работа, учимся сравнивать, делать выводы</w:t>
            </w:r>
          </w:p>
        </w:tc>
        <w:tc>
          <w:tcPr>
            <w:tcW w:w="586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5D4605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чувства</w:t>
            </w:r>
          </w:p>
        </w:tc>
        <w:tc>
          <w:tcPr>
            <w:tcW w:w="586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5D4605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умею понимать другого</w:t>
            </w:r>
          </w:p>
        </w:tc>
        <w:tc>
          <w:tcPr>
            <w:tcW w:w="586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5D4605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Чтобы тебя любили</w:t>
            </w:r>
          </w:p>
        </w:tc>
        <w:tc>
          <w:tcPr>
            <w:tcW w:w="586" w:type="pct"/>
          </w:tcPr>
          <w:p w:rsidR="00EC3D42" w:rsidRPr="00F922ED" w:rsidRDefault="00EC3D42" w:rsidP="00E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5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5D4605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сотрудничество</w:t>
            </w:r>
          </w:p>
        </w:tc>
        <w:tc>
          <w:tcPr>
            <w:tcW w:w="586" w:type="pct"/>
          </w:tcPr>
          <w:p w:rsidR="00EC3D42" w:rsidRPr="00F922ED" w:rsidRDefault="00EC3D42" w:rsidP="00E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pct"/>
          </w:tcPr>
          <w:p w:rsidR="00EC3D4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5" w:type="pct"/>
          </w:tcPr>
          <w:p w:rsidR="00EC3D42" w:rsidRPr="00CB4328" w:rsidRDefault="00CB4328" w:rsidP="00CB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31.</w:t>
            </w: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5D4605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умею договариваться с людьми</w:t>
            </w:r>
          </w:p>
        </w:tc>
        <w:tc>
          <w:tcPr>
            <w:tcW w:w="586" w:type="pct"/>
          </w:tcPr>
          <w:p w:rsidR="00EC3D42" w:rsidRPr="00AC79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EC3D42" w:rsidRPr="00AC79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A6468C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</w:tcPr>
          <w:p w:rsidR="00EC3D4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5" w:type="pct"/>
          </w:tcPr>
          <w:p w:rsidR="00EC3D42" w:rsidRPr="00CB4328" w:rsidRDefault="00CB4328" w:rsidP="00CB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32.</w:t>
            </w: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5D4605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умеем действовать сообща</w:t>
            </w:r>
          </w:p>
        </w:tc>
        <w:tc>
          <w:tcPr>
            <w:tcW w:w="586" w:type="pct"/>
          </w:tcPr>
          <w:p w:rsidR="00EC3D42" w:rsidRPr="00AC79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</w:tcPr>
          <w:p w:rsidR="00EC3D4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</w:tcPr>
          <w:p w:rsidR="00EC3D42" w:rsidRPr="00AC79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pct"/>
          </w:tcPr>
          <w:p w:rsidR="00EC3D4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28" w:rsidRPr="000A3560" w:rsidTr="00737E2C">
        <w:tc>
          <w:tcPr>
            <w:tcW w:w="295" w:type="pct"/>
          </w:tcPr>
          <w:p w:rsidR="00CB4328" w:rsidRDefault="00CB4328" w:rsidP="00CB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33.</w:t>
            </w: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B4328" w:rsidRDefault="00CB4328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коллективная работа?</w:t>
            </w:r>
          </w:p>
        </w:tc>
        <w:tc>
          <w:tcPr>
            <w:tcW w:w="586" w:type="pct"/>
          </w:tcPr>
          <w:p w:rsidR="00CB4328" w:rsidRPr="00AC7960" w:rsidRDefault="00CB4328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CB4328" w:rsidRDefault="00CB4328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</w:tcPr>
          <w:p w:rsidR="00CB4328" w:rsidRPr="00AC7960" w:rsidRDefault="00CB4328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CB4328" w:rsidRDefault="00CB4328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28" w:rsidRPr="000A3560" w:rsidTr="00737E2C">
        <w:tc>
          <w:tcPr>
            <w:tcW w:w="295" w:type="pct"/>
          </w:tcPr>
          <w:p w:rsidR="00CB4328" w:rsidRDefault="00CB4328" w:rsidP="00CB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34.</w:t>
            </w: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B4328" w:rsidRDefault="00CB4328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умею понимать другого</w:t>
            </w:r>
          </w:p>
        </w:tc>
        <w:tc>
          <w:tcPr>
            <w:tcW w:w="586" w:type="pct"/>
          </w:tcPr>
          <w:p w:rsidR="00CB4328" w:rsidRPr="00AC7960" w:rsidRDefault="00CB4328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CB4328" w:rsidRDefault="00CB4328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</w:tcPr>
          <w:p w:rsidR="00CB4328" w:rsidRPr="00AC7960" w:rsidRDefault="00CB4328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CB4328" w:rsidRDefault="00CB4328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295" w:type="pct"/>
          </w:tcPr>
          <w:p w:rsidR="00EC3D42" w:rsidRPr="000A3560" w:rsidRDefault="00EC3D42" w:rsidP="00EC3D42">
            <w:pPr>
              <w:pStyle w:val="a4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AC7960" w:rsidRDefault="00EC3D42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86" w:type="pct"/>
          </w:tcPr>
          <w:p w:rsidR="00EC3D42" w:rsidRPr="00AC79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96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28" w:type="pct"/>
          </w:tcPr>
          <w:p w:rsidR="00EC3D4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94" w:type="pct"/>
          </w:tcPr>
          <w:p w:rsidR="00EC3D4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6" w:type="pct"/>
          </w:tcPr>
          <w:p w:rsidR="00EC3D4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D42" w:rsidRDefault="00EC3D42" w:rsidP="00EC3D42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37E2C" w:rsidRDefault="00737E2C" w:rsidP="00737E2C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37E2C" w:rsidRDefault="00737E2C" w:rsidP="00737E2C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EC3D42" w:rsidRDefault="00EC3D42" w:rsidP="00737E2C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en-US"/>
        </w:rPr>
        <w:lastRenderedPageBreak/>
        <w:t>4 год обучения</w:t>
      </w:r>
    </w:p>
    <w:p w:rsidR="00EC3D42" w:rsidRDefault="00EC3D42" w:rsidP="00EC3D4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4888" w:type="pct"/>
        <w:tblInd w:w="-312" w:type="dxa"/>
        <w:tblLook w:val="04A0" w:firstRow="1" w:lastRow="0" w:firstColumn="1" w:lastColumn="0" w:noHBand="0" w:noVBand="1"/>
      </w:tblPr>
      <w:tblGrid>
        <w:gridCol w:w="844"/>
        <w:gridCol w:w="6803"/>
        <w:gridCol w:w="1703"/>
        <w:gridCol w:w="1555"/>
        <w:gridCol w:w="1428"/>
        <w:gridCol w:w="2122"/>
      </w:tblGrid>
      <w:tr w:rsidR="00EC3D42" w:rsidRPr="004632A2" w:rsidTr="00737E2C">
        <w:trPr>
          <w:trHeight w:val="465"/>
        </w:trPr>
        <w:tc>
          <w:tcPr>
            <w:tcW w:w="292" w:type="pct"/>
            <w:vMerge w:val="restart"/>
          </w:tcPr>
          <w:p w:rsidR="00EC3D42" w:rsidRPr="000A3560" w:rsidRDefault="00EC3D42" w:rsidP="00EC3D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3" w:type="pct"/>
            <w:vMerge w:val="restart"/>
          </w:tcPr>
          <w:p w:rsidR="00EC3D42" w:rsidRPr="00737E2C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9" w:type="pct"/>
            <w:vMerge w:val="restart"/>
          </w:tcPr>
          <w:p w:rsidR="00EC3D42" w:rsidRPr="00737E2C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C">
              <w:rPr>
                <w:rFonts w:ascii="Times New Roman" w:hAnsi="Times New Roman" w:cs="Times New Roman"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1032" w:type="pct"/>
            <w:gridSpan w:val="2"/>
            <w:tcBorders>
              <w:bottom w:val="single" w:sz="4" w:space="0" w:color="auto"/>
            </w:tcBorders>
          </w:tcPr>
          <w:p w:rsidR="00EC3D42" w:rsidRPr="00737E2C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4" w:type="pct"/>
            <w:vMerge w:val="restart"/>
          </w:tcPr>
          <w:p w:rsidR="00EC3D42" w:rsidRPr="00737E2C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C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  <w:p w:rsidR="00EC3D42" w:rsidRPr="00737E2C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C">
              <w:rPr>
                <w:rFonts w:ascii="Times New Roman" w:hAnsi="Times New Roman" w:cs="Times New Roman"/>
                <w:sz w:val="24"/>
                <w:szCs w:val="24"/>
              </w:rPr>
              <w:t>(по факту)</w:t>
            </w:r>
          </w:p>
        </w:tc>
      </w:tr>
      <w:tr w:rsidR="00EC3D42" w:rsidRPr="004632A2" w:rsidTr="00737E2C">
        <w:trPr>
          <w:trHeight w:val="645"/>
        </w:trPr>
        <w:tc>
          <w:tcPr>
            <w:tcW w:w="292" w:type="pct"/>
            <w:vMerge/>
          </w:tcPr>
          <w:p w:rsidR="00EC3D42" w:rsidRPr="000A3560" w:rsidRDefault="00EC3D42" w:rsidP="00EC3D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pct"/>
            <w:vMerge/>
          </w:tcPr>
          <w:p w:rsidR="00EC3D42" w:rsidRPr="00802FF4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EC3D42" w:rsidRPr="004632A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EC3D42" w:rsidRPr="004632A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A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494" w:type="pct"/>
            <w:tcBorders>
              <w:top w:val="single" w:sz="4" w:space="0" w:color="auto"/>
            </w:tcBorders>
          </w:tcPr>
          <w:p w:rsidR="00EC3D42" w:rsidRPr="004632A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734" w:type="pct"/>
            <w:vMerge/>
          </w:tcPr>
          <w:p w:rsidR="00EC3D42" w:rsidRPr="004632A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D42" w:rsidRPr="000A3560" w:rsidTr="00737E2C">
        <w:trPr>
          <w:trHeight w:val="305"/>
        </w:trPr>
        <w:tc>
          <w:tcPr>
            <w:tcW w:w="5000" w:type="pct"/>
            <w:gridSpan w:val="6"/>
          </w:tcPr>
          <w:p w:rsidR="00EC3D42" w:rsidRPr="00314A83" w:rsidRDefault="005D4605" w:rsidP="00EC3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Кто я?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Мои  силы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мои возможности</w:t>
            </w:r>
            <w:r w:rsidR="00EC3D42" w:rsidRPr="004B7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(9 часов)</w:t>
            </w:r>
          </w:p>
        </w:tc>
      </w:tr>
      <w:tr w:rsidR="00EC3D42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</w:tcPr>
          <w:p w:rsidR="00EC3D42" w:rsidRPr="00F10EB2" w:rsidRDefault="005D4605" w:rsidP="00EC3D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 лето</w:t>
            </w:r>
          </w:p>
        </w:tc>
        <w:tc>
          <w:tcPr>
            <w:tcW w:w="589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rPr>
          <w:trHeight w:val="249"/>
        </w:trPr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5D4605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–четвероклассник!</w:t>
            </w:r>
          </w:p>
        </w:tc>
        <w:tc>
          <w:tcPr>
            <w:tcW w:w="589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5D4605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портретов</w:t>
            </w:r>
          </w:p>
        </w:tc>
        <w:tc>
          <w:tcPr>
            <w:tcW w:w="589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5D4605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я?</w:t>
            </w:r>
          </w:p>
        </w:tc>
        <w:tc>
          <w:tcPr>
            <w:tcW w:w="589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5D4605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я? Большой или маленький?</w:t>
            </w:r>
          </w:p>
        </w:tc>
        <w:tc>
          <w:tcPr>
            <w:tcW w:w="589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5D4605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способноти</w:t>
            </w:r>
            <w:proofErr w:type="spellEnd"/>
          </w:p>
        </w:tc>
        <w:tc>
          <w:tcPr>
            <w:tcW w:w="589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5D4605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выбор, мой путь</w:t>
            </w:r>
          </w:p>
        </w:tc>
        <w:tc>
          <w:tcPr>
            <w:tcW w:w="589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5D4605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внутренний мир</w:t>
            </w:r>
          </w:p>
        </w:tc>
        <w:tc>
          <w:tcPr>
            <w:tcW w:w="589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C50B6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верить?</w:t>
            </w:r>
          </w:p>
        </w:tc>
        <w:tc>
          <w:tcPr>
            <w:tcW w:w="589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5000" w:type="pct"/>
            <w:gridSpan w:val="6"/>
          </w:tcPr>
          <w:p w:rsidR="00EC3D42" w:rsidRPr="00872FA3" w:rsidRDefault="00C50B60" w:rsidP="00EC3D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расту, я изменяюсь</w:t>
            </w:r>
            <w:r w:rsidR="00EC3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(7 часов)</w:t>
            </w:r>
          </w:p>
        </w:tc>
      </w:tr>
      <w:tr w:rsidR="00737E2C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C50B6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 детство</w:t>
            </w:r>
          </w:p>
        </w:tc>
        <w:tc>
          <w:tcPr>
            <w:tcW w:w="589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C50B6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Любимая фотография</w:t>
            </w:r>
          </w:p>
        </w:tc>
        <w:tc>
          <w:tcPr>
            <w:tcW w:w="589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C50B6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Раньше и сейчас</w:t>
            </w:r>
          </w:p>
        </w:tc>
        <w:tc>
          <w:tcPr>
            <w:tcW w:w="589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C50B6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ли человеку изменяться?</w:t>
            </w:r>
          </w:p>
        </w:tc>
        <w:tc>
          <w:tcPr>
            <w:tcW w:w="589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C50B6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расту, я изменяюсь</w:t>
            </w:r>
          </w:p>
        </w:tc>
        <w:tc>
          <w:tcPr>
            <w:tcW w:w="589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C50B6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589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C50B6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</w:p>
        </w:tc>
        <w:tc>
          <w:tcPr>
            <w:tcW w:w="589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C50B6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Любимый сказочный герой</w:t>
            </w:r>
          </w:p>
        </w:tc>
        <w:tc>
          <w:tcPr>
            <w:tcW w:w="589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5000" w:type="pct"/>
            <w:gridSpan w:val="6"/>
          </w:tcPr>
          <w:p w:rsidR="00EC3D42" w:rsidRPr="00872FA3" w:rsidRDefault="00C50B60" w:rsidP="00EC3D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Моё будущее</w:t>
            </w:r>
            <w:r w:rsidR="00EC3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(9 часов)</w:t>
            </w:r>
          </w:p>
        </w:tc>
      </w:tr>
      <w:tr w:rsidR="00737E2C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C50B6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выбор</w:t>
            </w:r>
          </w:p>
        </w:tc>
        <w:tc>
          <w:tcPr>
            <w:tcW w:w="589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C50B6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ЗОЖ</w:t>
            </w:r>
          </w:p>
        </w:tc>
        <w:tc>
          <w:tcPr>
            <w:tcW w:w="589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C50B6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Взрослый мир</w:t>
            </w:r>
          </w:p>
        </w:tc>
        <w:tc>
          <w:tcPr>
            <w:tcW w:w="589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C50B6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 будущем</w:t>
            </w:r>
          </w:p>
        </w:tc>
        <w:tc>
          <w:tcPr>
            <w:tcW w:w="589" w:type="pct"/>
          </w:tcPr>
          <w:p w:rsidR="00EC3D42" w:rsidRDefault="00EC3D42" w:rsidP="00EC3D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C50B6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Я в настоящем, я в будущем</w:t>
            </w:r>
          </w:p>
        </w:tc>
        <w:tc>
          <w:tcPr>
            <w:tcW w:w="589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C50B6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 бы я хотел стать?</w:t>
            </w:r>
          </w:p>
        </w:tc>
        <w:tc>
          <w:tcPr>
            <w:tcW w:w="589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C50B6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Хочу вырасти здоровым человеком</w:t>
            </w:r>
          </w:p>
        </w:tc>
        <w:tc>
          <w:tcPr>
            <w:tcW w:w="589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C50B6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Счастливый человек</w:t>
            </w:r>
          </w:p>
        </w:tc>
        <w:tc>
          <w:tcPr>
            <w:tcW w:w="589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42" w:rsidRPr="000A3560" w:rsidTr="00737E2C">
        <w:tc>
          <w:tcPr>
            <w:tcW w:w="5000" w:type="pct"/>
            <w:gridSpan w:val="6"/>
          </w:tcPr>
          <w:p w:rsidR="00EC3D42" w:rsidRPr="00872FA3" w:rsidRDefault="00C50B60" w:rsidP="00EC3D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Хочу вырасти свободным человеком </w:t>
            </w:r>
            <w:r w:rsidR="00EC3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(9 часов)</w:t>
            </w:r>
          </w:p>
        </w:tc>
      </w:tr>
      <w:tr w:rsidR="00737E2C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C50B6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такой свободный человек?</w:t>
            </w:r>
          </w:p>
        </w:tc>
        <w:tc>
          <w:tcPr>
            <w:tcW w:w="589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C50B6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589" w:type="pct"/>
          </w:tcPr>
          <w:p w:rsidR="00EC3D42" w:rsidRDefault="00EC3D42" w:rsidP="00EC3D42">
            <w:pPr>
              <w:jc w:val="center"/>
            </w:pPr>
            <w:r w:rsidRPr="00F9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Default="00C50B6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школьника</w:t>
            </w:r>
          </w:p>
        </w:tc>
        <w:tc>
          <w:tcPr>
            <w:tcW w:w="589" w:type="pct"/>
          </w:tcPr>
          <w:p w:rsidR="00EC3D42" w:rsidRPr="00F922ED" w:rsidRDefault="00EC3D42" w:rsidP="00E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CB4328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прав других людей может привести к конфликтам</w:t>
            </w:r>
          </w:p>
        </w:tc>
        <w:tc>
          <w:tcPr>
            <w:tcW w:w="589" w:type="pct"/>
          </w:tcPr>
          <w:p w:rsidR="00EC3D42" w:rsidRDefault="00EC3D42" w:rsidP="00EC3D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C50B6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разрешить конфликты мирным путем?</w:t>
            </w:r>
          </w:p>
        </w:tc>
        <w:tc>
          <w:tcPr>
            <w:tcW w:w="589" w:type="pct"/>
          </w:tcPr>
          <w:p w:rsidR="00EC3D42" w:rsidRPr="00F922ED" w:rsidRDefault="00EC3D42" w:rsidP="00E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487851" w:rsidRDefault="00C50B60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портрет</w:t>
            </w:r>
          </w:p>
        </w:tc>
        <w:tc>
          <w:tcPr>
            <w:tcW w:w="589" w:type="pct"/>
          </w:tcPr>
          <w:p w:rsidR="00EC3D42" w:rsidRPr="00F922ED" w:rsidRDefault="00EC3D42" w:rsidP="00E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C3D42" w:rsidRPr="000A35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EC3D4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c>
          <w:tcPr>
            <w:tcW w:w="292" w:type="pct"/>
          </w:tcPr>
          <w:p w:rsidR="00CB4328" w:rsidRPr="000A3560" w:rsidRDefault="00CB4328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B4328" w:rsidRDefault="00CB4328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право на уважение?</w:t>
            </w:r>
          </w:p>
        </w:tc>
        <w:tc>
          <w:tcPr>
            <w:tcW w:w="589" w:type="pct"/>
          </w:tcPr>
          <w:p w:rsidR="00CB4328" w:rsidRDefault="00CB4328" w:rsidP="00E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CB4328" w:rsidRDefault="00CB4328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B4328" w:rsidRDefault="00CB4328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CB4328" w:rsidRDefault="00CB4328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c>
          <w:tcPr>
            <w:tcW w:w="292" w:type="pct"/>
          </w:tcPr>
          <w:p w:rsidR="00CB4328" w:rsidRPr="000A3560" w:rsidRDefault="00CB4328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B4328" w:rsidRDefault="00CB4328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Сказкотерапия</w:t>
            </w:r>
            <w:proofErr w:type="spellEnd"/>
          </w:p>
        </w:tc>
        <w:tc>
          <w:tcPr>
            <w:tcW w:w="589" w:type="pct"/>
          </w:tcPr>
          <w:p w:rsidR="00CB4328" w:rsidRDefault="00CB4328" w:rsidP="00E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CB4328" w:rsidRDefault="00CB4328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B4328" w:rsidRDefault="00CB4328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CB4328" w:rsidRDefault="00CB4328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c>
          <w:tcPr>
            <w:tcW w:w="292" w:type="pct"/>
          </w:tcPr>
          <w:p w:rsidR="00CB4328" w:rsidRPr="000A3560" w:rsidRDefault="00CB4328" w:rsidP="00EC3D4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B4328" w:rsidRDefault="00CB4328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Игротерапия</w:t>
            </w:r>
            <w:proofErr w:type="spellEnd"/>
          </w:p>
        </w:tc>
        <w:tc>
          <w:tcPr>
            <w:tcW w:w="589" w:type="pct"/>
          </w:tcPr>
          <w:p w:rsidR="00CB4328" w:rsidRDefault="00CB4328" w:rsidP="00EC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CB4328" w:rsidRDefault="00CB4328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CB4328" w:rsidRDefault="00CB4328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CB4328" w:rsidRDefault="00CB4328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2C" w:rsidRPr="000A3560" w:rsidTr="00737E2C">
        <w:tc>
          <w:tcPr>
            <w:tcW w:w="292" w:type="pct"/>
          </w:tcPr>
          <w:p w:rsidR="00EC3D42" w:rsidRPr="000A3560" w:rsidRDefault="00EC3D42" w:rsidP="00EC3D42">
            <w:pPr>
              <w:pStyle w:val="a4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C3D42" w:rsidRPr="00AC7960" w:rsidRDefault="00EC3D42" w:rsidP="00EC3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89" w:type="pct"/>
          </w:tcPr>
          <w:p w:rsidR="00EC3D42" w:rsidRPr="00AC7960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96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38" w:type="pct"/>
          </w:tcPr>
          <w:p w:rsidR="00EC3D4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94" w:type="pct"/>
          </w:tcPr>
          <w:p w:rsidR="00EC3D4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34" w:type="pct"/>
          </w:tcPr>
          <w:p w:rsidR="00EC3D42" w:rsidRDefault="00EC3D42" w:rsidP="00EC3D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D42" w:rsidRPr="00D73DE4" w:rsidRDefault="00EC3D42" w:rsidP="00EC3D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D42" w:rsidRDefault="00EC3D42" w:rsidP="00EC3D42">
      <w:pPr>
        <w:spacing w:line="240" w:lineRule="auto"/>
        <w:jc w:val="center"/>
        <w:rPr>
          <w:sz w:val="24"/>
          <w:szCs w:val="24"/>
        </w:rPr>
      </w:pPr>
    </w:p>
    <w:p w:rsidR="00ED4627" w:rsidRPr="005B30BF" w:rsidRDefault="00ED4627" w:rsidP="00ED4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4627" w:rsidRPr="005B30BF" w:rsidRDefault="00ED4627" w:rsidP="00ED4627">
      <w:pPr>
        <w:rPr>
          <w:rFonts w:ascii="Times New Roman" w:hAnsi="Times New Roman" w:cs="Times New Roman"/>
          <w:sz w:val="24"/>
          <w:szCs w:val="24"/>
        </w:rPr>
      </w:pPr>
    </w:p>
    <w:p w:rsidR="00ED4627" w:rsidRPr="005B30BF" w:rsidRDefault="00ED4627" w:rsidP="00ED4627">
      <w:pPr>
        <w:rPr>
          <w:rFonts w:ascii="Times New Roman" w:hAnsi="Times New Roman" w:cs="Times New Roman"/>
          <w:sz w:val="24"/>
          <w:szCs w:val="24"/>
        </w:rPr>
      </w:pPr>
    </w:p>
    <w:p w:rsidR="00ED4627" w:rsidRPr="005B30BF" w:rsidRDefault="00ED4627" w:rsidP="00ED4627">
      <w:pPr>
        <w:rPr>
          <w:rFonts w:ascii="Times New Roman" w:hAnsi="Times New Roman" w:cs="Times New Roman"/>
          <w:sz w:val="24"/>
          <w:szCs w:val="24"/>
        </w:rPr>
      </w:pPr>
    </w:p>
    <w:p w:rsidR="005430BB" w:rsidRPr="005B30BF" w:rsidRDefault="005430BB">
      <w:pPr>
        <w:rPr>
          <w:sz w:val="24"/>
          <w:szCs w:val="24"/>
        </w:rPr>
      </w:pPr>
    </w:p>
    <w:sectPr w:rsidR="005430BB" w:rsidRPr="005B30BF" w:rsidSect="005D75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42A1"/>
    <w:multiLevelType w:val="hybridMultilevel"/>
    <w:tmpl w:val="B8949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05BF2"/>
    <w:multiLevelType w:val="multilevel"/>
    <w:tmpl w:val="566E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5494E"/>
    <w:multiLevelType w:val="hybridMultilevel"/>
    <w:tmpl w:val="E1ECCB2A"/>
    <w:lvl w:ilvl="0" w:tplc="560A1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9A1FC0"/>
    <w:multiLevelType w:val="singleLevel"/>
    <w:tmpl w:val="61DC93C6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461F8B"/>
    <w:multiLevelType w:val="multilevel"/>
    <w:tmpl w:val="8B24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5A4A94"/>
    <w:multiLevelType w:val="singleLevel"/>
    <w:tmpl w:val="5FC229E0"/>
    <w:lvl w:ilvl="0">
      <w:start w:val="1"/>
      <w:numFmt w:val="decimal"/>
      <w:lvlText w:val="%1."/>
      <w:legacy w:legacy="1" w:legacySpace="0" w:legacyIndent="190"/>
      <w:lvlJc w:val="left"/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D327BF3"/>
    <w:multiLevelType w:val="multilevel"/>
    <w:tmpl w:val="EF8E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8F26EE"/>
    <w:multiLevelType w:val="hybridMultilevel"/>
    <w:tmpl w:val="9BB8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91F06"/>
    <w:multiLevelType w:val="multilevel"/>
    <w:tmpl w:val="D4D8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751F0A"/>
    <w:multiLevelType w:val="multilevel"/>
    <w:tmpl w:val="05CA5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55329E"/>
    <w:multiLevelType w:val="multilevel"/>
    <w:tmpl w:val="2A06A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163B81"/>
    <w:multiLevelType w:val="hybridMultilevel"/>
    <w:tmpl w:val="FCD65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54D49"/>
    <w:multiLevelType w:val="hybridMultilevel"/>
    <w:tmpl w:val="45A6721C"/>
    <w:lvl w:ilvl="0" w:tplc="B1CC8D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0469A"/>
    <w:multiLevelType w:val="hybridMultilevel"/>
    <w:tmpl w:val="742E9BCA"/>
    <w:lvl w:ilvl="0" w:tplc="CE6A6C6A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B3B0149"/>
    <w:multiLevelType w:val="multilevel"/>
    <w:tmpl w:val="0766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A96AB0"/>
    <w:multiLevelType w:val="singleLevel"/>
    <w:tmpl w:val="4F62D41C"/>
    <w:lvl w:ilvl="0">
      <w:start w:val="5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D4D67BE"/>
    <w:multiLevelType w:val="multilevel"/>
    <w:tmpl w:val="51AE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A80B4A"/>
    <w:multiLevelType w:val="multilevel"/>
    <w:tmpl w:val="B030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41414"/>
    <w:multiLevelType w:val="multilevel"/>
    <w:tmpl w:val="0A06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C171EB"/>
    <w:multiLevelType w:val="multilevel"/>
    <w:tmpl w:val="8C6C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  <w:b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9114E0"/>
    <w:multiLevelType w:val="hybridMultilevel"/>
    <w:tmpl w:val="D27EB572"/>
    <w:lvl w:ilvl="0" w:tplc="2D3E05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61C68AB"/>
    <w:multiLevelType w:val="singleLevel"/>
    <w:tmpl w:val="53B4B7C4"/>
    <w:lvl w:ilvl="0">
      <w:start w:val="3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BCE6670"/>
    <w:multiLevelType w:val="hybridMultilevel"/>
    <w:tmpl w:val="237A49A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50120E05"/>
    <w:multiLevelType w:val="singleLevel"/>
    <w:tmpl w:val="F506A684"/>
    <w:lvl w:ilvl="0">
      <w:start w:val="12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2D61DAA"/>
    <w:multiLevelType w:val="singleLevel"/>
    <w:tmpl w:val="72FA7F7C"/>
    <w:lvl w:ilvl="0">
      <w:start w:val="15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442AB1"/>
    <w:multiLevelType w:val="hybridMultilevel"/>
    <w:tmpl w:val="9B9C3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8180F"/>
    <w:multiLevelType w:val="singleLevel"/>
    <w:tmpl w:val="3FF8A0B4"/>
    <w:lvl w:ilvl="0">
      <w:start w:val="8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AB052B5"/>
    <w:multiLevelType w:val="hybridMultilevel"/>
    <w:tmpl w:val="40E865DA"/>
    <w:lvl w:ilvl="0" w:tplc="CE6A6C6A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5CF9055E"/>
    <w:multiLevelType w:val="multilevel"/>
    <w:tmpl w:val="2C8A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4E3DC6"/>
    <w:multiLevelType w:val="hybridMultilevel"/>
    <w:tmpl w:val="237A49A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7A304616"/>
    <w:multiLevelType w:val="hybridMultilevel"/>
    <w:tmpl w:val="A2FC0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28"/>
  </w:num>
  <w:num w:numId="5">
    <w:abstractNumId w:val="16"/>
  </w:num>
  <w:num w:numId="6">
    <w:abstractNumId w:val="18"/>
  </w:num>
  <w:num w:numId="7">
    <w:abstractNumId w:val="1"/>
  </w:num>
  <w:num w:numId="8">
    <w:abstractNumId w:val="17"/>
  </w:num>
  <w:num w:numId="9">
    <w:abstractNumId w:val="19"/>
  </w:num>
  <w:num w:numId="10">
    <w:abstractNumId w:val="4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2"/>
  </w:num>
  <w:num w:numId="16">
    <w:abstractNumId w:val="30"/>
  </w:num>
  <w:num w:numId="17">
    <w:abstractNumId w:val="25"/>
  </w:num>
  <w:num w:numId="18">
    <w:abstractNumId w:val="0"/>
  </w:num>
  <w:num w:numId="19">
    <w:abstractNumId w:val="7"/>
  </w:num>
  <w:num w:numId="20">
    <w:abstractNumId w:val="20"/>
  </w:num>
  <w:num w:numId="21">
    <w:abstractNumId w:val="5"/>
  </w:num>
  <w:num w:numId="22">
    <w:abstractNumId w:val="27"/>
  </w:num>
  <w:num w:numId="23">
    <w:abstractNumId w:val="13"/>
  </w:num>
  <w:num w:numId="24">
    <w:abstractNumId w:val="22"/>
  </w:num>
  <w:num w:numId="25">
    <w:abstractNumId w:val="29"/>
  </w:num>
  <w:num w:numId="26">
    <w:abstractNumId w:val="3"/>
    <w:lvlOverride w:ilvl="0">
      <w:startOverride w:val="1"/>
    </w:lvlOverride>
  </w:num>
  <w:num w:numId="27">
    <w:abstractNumId w:val="21"/>
    <w:lvlOverride w:ilvl="0">
      <w:startOverride w:val="3"/>
    </w:lvlOverride>
  </w:num>
  <w:num w:numId="28">
    <w:abstractNumId w:val="15"/>
    <w:lvlOverride w:ilvl="0">
      <w:startOverride w:val="5"/>
    </w:lvlOverride>
  </w:num>
  <w:num w:numId="29">
    <w:abstractNumId w:val="26"/>
    <w:lvlOverride w:ilvl="0">
      <w:startOverride w:val="8"/>
    </w:lvlOverride>
  </w:num>
  <w:num w:numId="30">
    <w:abstractNumId w:val="23"/>
    <w:lvlOverride w:ilvl="0">
      <w:startOverride w:val="12"/>
    </w:lvlOverride>
  </w:num>
  <w:num w:numId="31">
    <w:abstractNumId w:val="24"/>
    <w:lvlOverride w:ilvl="0">
      <w:startOverride w:val="15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27"/>
    <w:rsid w:val="000D21C8"/>
    <w:rsid w:val="000E4115"/>
    <w:rsid w:val="00252980"/>
    <w:rsid w:val="003545A9"/>
    <w:rsid w:val="00380153"/>
    <w:rsid w:val="00433440"/>
    <w:rsid w:val="005430BB"/>
    <w:rsid w:val="005B30BF"/>
    <w:rsid w:val="005D4605"/>
    <w:rsid w:val="005D75EB"/>
    <w:rsid w:val="00737E2C"/>
    <w:rsid w:val="007F71B3"/>
    <w:rsid w:val="00990CBB"/>
    <w:rsid w:val="00A06B3E"/>
    <w:rsid w:val="00B56AE0"/>
    <w:rsid w:val="00C05D39"/>
    <w:rsid w:val="00C50B60"/>
    <w:rsid w:val="00CB38F2"/>
    <w:rsid w:val="00CB4328"/>
    <w:rsid w:val="00CC0AB8"/>
    <w:rsid w:val="00E158CA"/>
    <w:rsid w:val="00E347BB"/>
    <w:rsid w:val="00E73F19"/>
    <w:rsid w:val="00EB374C"/>
    <w:rsid w:val="00EC3D42"/>
    <w:rsid w:val="00ED4627"/>
    <w:rsid w:val="00F1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E63D5-734B-446B-BBAA-C5010157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27"/>
  </w:style>
  <w:style w:type="paragraph" w:styleId="3">
    <w:name w:val="heading 3"/>
    <w:basedOn w:val="a"/>
    <w:link w:val="30"/>
    <w:uiPriority w:val="9"/>
    <w:qFormat/>
    <w:rsid w:val="00ED46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46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4627"/>
  </w:style>
  <w:style w:type="paragraph" w:styleId="a4">
    <w:name w:val="List Paragraph"/>
    <w:basedOn w:val="a"/>
    <w:uiPriority w:val="34"/>
    <w:qFormat/>
    <w:rsid w:val="00ED4627"/>
    <w:pPr>
      <w:ind w:left="720"/>
      <w:contextualSpacing/>
    </w:pPr>
  </w:style>
  <w:style w:type="character" w:styleId="a5">
    <w:name w:val="Emphasis"/>
    <w:basedOn w:val="a0"/>
    <w:uiPriority w:val="20"/>
    <w:qFormat/>
    <w:rsid w:val="00ED4627"/>
    <w:rPr>
      <w:i/>
      <w:iCs/>
    </w:rPr>
  </w:style>
  <w:style w:type="character" w:styleId="a6">
    <w:name w:val="Hyperlink"/>
    <w:basedOn w:val="a0"/>
    <w:uiPriority w:val="99"/>
    <w:semiHidden/>
    <w:unhideWhenUsed/>
    <w:rsid w:val="00ED462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D4627"/>
    <w:rPr>
      <w:color w:val="800080" w:themeColor="followedHyperlink"/>
      <w:u w:val="single"/>
    </w:rPr>
  </w:style>
  <w:style w:type="paragraph" w:styleId="a8">
    <w:name w:val="No Spacing"/>
    <w:link w:val="a9"/>
    <w:qFormat/>
    <w:rsid w:val="00EC3D4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9">
    <w:name w:val="Без интервала Знак"/>
    <w:link w:val="a8"/>
    <w:locked/>
    <w:rsid w:val="00EC3D42"/>
    <w:rPr>
      <w:rFonts w:ascii="Calibri" w:eastAsia="Calibri" w:hAnsi="Calibri" w:cs="Times New Roman"/>
      <w:lang w:eastAsia="ru-RU"/>
    </w:rPr>
  </w:style>
  <w:style w:type="table" w:styleId="aa">
    <w:name w:val="Table Grid"/>
    <w:basedOn w:val="a1"/>
    <w:uiPriority w:val="59"/>
    <w:rsid w:val="00EC3D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EC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C3D42"/>
  </w:style>
  <w:style w:type="paragraph" w:styleId="ad">
    <w:name w:val="footer"/>
    <w:basedOn w:val="a"/>
    <w:link w:val="ae"/>
    <w:uiPriority w:val="99"/>
    <w:unhideWhenUsed/>
    <w:rsid w:val="00EC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C3D42"/>
  </w:style>
  <w:style w:type="paragraph" w:styleId="af">
    <w:name w:val="Title"/>
    <w:basedOn w:val="a"/>
    <w:link w:val="af0"/>
    <w:qFormat/>
    <w:rsid w:val="00EC3D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EC3D42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C3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C3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15</Pages>
  <Words>3247</Words>
  <Characters>18512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Баркова</cp:lastModifiedBy>
  <cp:revision>12</cp:revision>
  <cp:lastPrinted>2018-10-12T11:34:00Z</cp:lastPrinted>
  <dcterms:created xsi:type="dcterms:W3CDTF">2018-10-03T07:29:00Z</dcterms:created>
  <dcterms:modified xsi:type="dcterms:W3CDTF">2021-11-01T07:25:00Z</dcterms:modified>
</cp:coreProperties>
</file>